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Valda Ferreira Brandão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28, 51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2" name="Imagem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87165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96350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