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Dosolina Catharina Bertolani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60861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2415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88246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33994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7215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026711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073433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