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Justina Ferreira de Carvalho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7641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376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24188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01122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2909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16320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4031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