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Marcelino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5344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5046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03198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94318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61867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03321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52863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