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4E68EE" w:rsidP="004E68EE" w14:paraId="76E53AC8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4E68EE" w:rsidP="004E68EE" w14:paraId="530D0BD5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4E68EE" w:rsidRPr="00171BE4" w:rsidP="004E68EE" w14:paraId="368BC9E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4E68EE" w:rsidRPr="00171BE4" w:rsidP="004E68EE" w14:paraId="2BCDE030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171BE4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4E68EE" w:rsidP="004E68EE" w14:paraId="141E6489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4E68EE" w:rsidRPr="00171BE4" w:rsidP="004E68EE" w14:paraId="6D03A01A" w14:textId="77777777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4E68EE" w:rsidP="004E68EE" w14:paraId="3F21F876" w14:textId="753FA3C2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171BE4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 Exmo. Sr. Prefeito</w:t>
      </w:r>
      <w:r w:rsidRPr="00171BE4">
        <w:rPr>
          <w:rFonts w:ascii="Arial" w:hAnsi="Arial" w:cs="Arial"/>
          <w:lang w:val="pt"/>
        </w:rPr>
        <w:t xml:space="preserve"> Municipal</w:t>
      </w:r>
      <w:r>
        <w:rPr>
          <w:rFonts w:ascii="Arial" w:hAnsi="Arial" w:cs="Arial"/>
          <w:lang w:val="pt"/>
        </w:rPr>
        <w:t>, a ele</w:t>
      </w:r>
      <w:r w:rsidRPr="00171BE4">
        <w:rPr>
          <w:rFonts w:ascii="Arial" w:hAnsi="Arial" w:cs="Arial"/>
          <w:lang w:val="pt"/>
        </w:rPr>
        <w:t xml:space="preserve"> solicitando junto ao Departamento competente, no sentido de providenciar</w:t>
      </w:r>
      <w:r w:rsidR="00210DE9">
        <w:rPr>
          <w:rFonts w:ascii="Arial" w:hAnsi="Arial" w:cs="Arial"/>
          <w:lang w:val="pt"/>
        </w:rPr>
        <w:t xml:space="preserve"> a</w:t>
      </w:r>
      <w:r w:rsidRPr="00171BE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b/>
          <w:lang w:val="pt"/>
        </w:rPr>
        <w:t>Instalação de Iluminação Pública</w:t>
      </w:r>
      <w:r>
        <w:rPr>
          <w:rFonts w:ascii="Arial" w:hAnsi="Arial" w:cs="Arial"/>
          <w:lang w:val="pt"/>
        </w:rPr>
        <w:t xml:space="preserve"> na Rua Saturnino Messias</w:t>
      </w:r>
      <w:r w:rsidRPr="002234E5">
        <w:rPr>
          <w:rFonts w:ascii="Arial" w:hAnsi="Arial" w:cs="Arial"/>
          <w:lang w:val="pt"/>
        </w:rPr>
        <w:t>,</w:t>
      </w:r>
      <w:r>
        <w:rPr>
          <w:rFonts w:ascii="Arial" w:hAnsi="Arial" w:cs="Arial"/>
          <w:lang w:val="pt"/>
        </w:rPr>
        <w:t xml:space="preserve"> (próximo ao número 31), Bairro Parque Emília.</w:t>
      </w:r>
    </w:p>
    <w:p w:rsidR="004E68EE" w:rsidP="004E68EE" w14:paraId="154599D1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O pedido se faz necessário devido à falta de iluminação, fato que as ruas e avenidas devidamente iluminadas proporciona maior segurança os moradores locais e transeuntes.</w:t>
      </w:r>
      <w:bookmarkStart w:id="0" w:name="_GoBack"/>
      <w:bookmarkEnd w:id="0"/>
    </w:p>
    <w:p w:rsidR="004E68EE" w:rsidP="004E68EE" w14:paraId="2A2A9D53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4E68EE" w:rsidP="004E68EE" w14:paraId="3FE24E0C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4E68EE" w:rsidP="004E68EE" w14:paraId="67D8F47B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Sala das Sessões, 29 de janeiro de 2021.</w:t>
      </w:r>
    </w:p>
    <w:p w:rsidR="004E68EE" w:rsidP="004E68EE" w14:paraId="0927EF86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4E68EE" w:rsidP="004E68EE" w14:paraId="5C1C9D2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210DE9" w:rsidP="004E68EE" w14:paraId="5F89089C" w14:textId="6176DCA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3420113" r:id="rId5"/>
        </w:object>
      </w:r>
    </w:p>
    <w:p w:rsidR="004E68EE" w:rsidRPr="00F06910" w:rsidP="004E68EE" w14:paraId="731C1253" w14:textId="257A4A8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PARAISO</w:t>
      </w:r>
    </w:p>
    <w:p w:rsidR="004E68EE" w:rsidP="004E68EE" w14:paraId="16F7F8DC" w14:textId="77777777">
      <w:pPr>
        <w:jc w:val="center"/>
        <w:rPr>
          <w:rFonts w:ascii="Arial" w:hAnsi="Arial" w:cs="Arial"/>
          <w:b/>
        </w:rPr>
      </w:pPr>
      <w:r w:rsidRPr="00F06910">
        <w:rPr>
          <w:rFonts w:ascii="Arial" w:hAnsi="Arial" w:cs="Arial"/>
          <w:b/>
        </w:rPr>
        <w:t>Vereador</w:t>
      </w:r>
    </w:p>
    <w:p w:rsidR="004E68EE" w:rsidP="004E68EE" w14:paraId="4212C964" w14:textId="77777777">
      <w:pPr>
        <w:jc w:val="center"/>
        <w:rPr>
          <w:rFonts w:ascii="Arial" w:hAnsi="Arial" w:cs="Arial"/>
          <w:b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BE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0DE9"/>
    <w:rsid w:val="00211ADD"/>
    <w:rsid w:val="00216867"/>
    <w:rsid w:val="002234E5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68EE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0DA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014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08 - Rai do Paraiso</cp:lastModifiedBy>
  <cp:revision>4</cp:revision>
  <cp:lastPrinted>2020-06-08T15:10:00Z</cp:lastPrinted>
  <dcterms:created xsi:type="dcterms:W3CDTF">2021-01-13T15:58:00Z</dcterms:created>
  <dcterms:modified xsi:type="dcterms:W3CDTF">2021-01-29T13:09:00Z</dcterms:modified>
</cp:coreProperties>
</file>