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CB7DF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81214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>Rua</w:t>
      </w:r>
      <w:r w:rsidR="00581214">
        <w:rPr>
          <w:rFonts w:ascii="Arial" w:hAnsi="Arial" w:cs="Arial"/>
          <w:sz w:val="24"/>
          <w:szCs w:val="24"/>
        </w:rPr>
        <w:t xml:space="preserve"> Áurea Tereza Assunção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F7856" w:rsidP="008F7856" w14:paraId="7B310B1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outubro de 2022.</w:t>
      </w:r>
    </w:p>
    <w:p w:rsidR="00E72CED" w:rsidP="00006AEA" w14:paraId="05468948" w14:textId="7E0D523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E72CED" w:rsidP="00006AEA" w14:paraId="60180E9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1742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426D"/>
    <w:rsid w:val="00035BED"/>
    <w:rsid w:val="000365B6"/>
    <w:rsid w:val="00040527"/>
    <w:rsid w:val="00046444"/>
    <w:rsid w:val="00046A3D"/>
    <w:rsid w:val="000501B9"/>
    <w:rsid w:val="00051411"/>
    <w:rsid w:val="000660C6"/>
    <w:rsid w:val="00067371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1214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4E24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B6E54"/>
    <w:rsid w:val="007C19BC"/>
    <w:rsid w:val="007D43CE"/>
    <w:rsid w:val="007D4794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8F7856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37B2B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745A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DFD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2022-10-04T12:26:00Z</dcterms:created>
  <dcterms:modified xsi:type="dcterms:W3CDTF">2022-10-04T12:26:00Z</dcterms:modified>
</cp:coreProperties>
</file>