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E37C9" w:rsidP="006E38B3" w14:paraId="4BF866AA" w14:textId="149AD30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="008B7BBB">
        <w:rPr>
          <w:rFonts w:ascii="Bookman Old Style" w:hAnsi="Bookman Old Style" w:cs="Arial"/>
          <w:sz w:val="24"/>
          <w:szCs w:val="24"/>
        </w:rPr>
        <w:t xml:space="preserve">na </w:t>
      </w:r>
      <w:r w:rsidRPr="00710D3E" w:rsidR="00710D3E">
        <w:rPr>
          <w:rFonts w:ascii="Bookman Old Style" w:hAnsi="Bookman Old Style" w:cs="Arial"/>
          <w:sz w:val="24"/>
          <w:szCs w:val="24"/>
        </w:rPr>
        <w:t>Rua Doutor Antônio Viçoso Moreira Rezende, Planalto do Sol.</w:t>
      </w:r>
    </w:p>
    <w:p w:rsidR="003F3F78" w:rsidRPr="006E38B3" w:rsidP="006E38B3" w14:paraId="1A0DB2F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0048A4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67790F">
        <w:rPr>
          <w:rFonts w:ascii="Bookman Old Style" w:hAnsi="Bookman Old Style" w:cs="Arial"/>
          <w:sz w:val="24"/>
          <w:szCs w:val="24"/>
        </w:rPr>
        <w:t>à</w:t>
      </w:r>
      <w:r w:rsidRPr="006E38B3">
        <w:rPr>
          <w:rFonts w:ascii="Bookman Old Style" w:hAnsi="Bookman Old Style" w:cs="Arial"/>
          <w:sz w:val="24"/>
          <w:szCs w:val="24"/>
        </w:rPr>
        <w:t xml:space="preserve"> rua se encontra com</w:t>
      </w:r>
      <w:r w:rsidR="004479AE">
        <w:rPr>
          <w:rFonts w:ascii="Bookman Old Style" w:hAnsi="Bookman Old Style" w:cs="Arial"/>
          <w:sz w:val="24"/>
          <w:szCs w:val="24"/>
        </w:rPr>
        <w:t xml:space="preserve"> </w:t>
      </w:r>
      <w:r w:rsidRPr="006E38B3">
        <w:rPr>
          <w:rFonts w:ascii="Bookman Old Style" w:hAnsi="Bookman Old Style" w:cs="Arial"/>
          <w:sz w:val="24"/>
          <w:szCs w:val="24"/>
        </w:rPr>
        <w:t>buracos</w:t>
      </w:r>
      <w:r w:rsidR="00672BD7">
        <w:rPr>
          <w:rFonts w:ascii="Bookman Old Style" w:hAnsi="Bookman Old Style" w:cs="Arial"/>
          <w:sz w:val="24"/>
          <w:szCs w:val="24"/>
        </w:rPr>
        <w:t xml:space="preserve"> tampados em diferentes níveis</w:t>
      </w:r>
      <w:r w:rsidRPr="006E38B3">
        <w:rPr>
          <w:rFonts w:ascii="Bookman Old Style" w:hAnsi="Bookman Old Style" w:cs="Arial"/>
          <w:sz w:val="24"/>
          <w:szCs w:val="24"/>
        </w:rPr>
        <w:t xml:space="preserve">, </w:t>
      </w:r>
      <w:r w:rsidR="0067790F">
        <w:rPr>
          <w:rFonts w:ascii="Bookman Old Style" w:hAnsi="Bookman Old Style" w:cs="Arial"/>
          <w:sz w:val="24"/>
          <w:szCs w:val="24"/>
        </w:rPr>
        <w:t xml:space="preserve">gerando irregularidade asfáltica e </w:t>
      </w:r>
      <w:r w:rsidRPr="006E38B3">
        <w:rPr>
          <w:rFonts w:ascii="Bookman Old Style" w:hAnsi="Bookman Old Style" w:cs="Arial"/>
          <w:sz w:val="24"/>
          <w:szCs w:val="24"/>
        </w:rPr>
        <w:t>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27802CB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4702C">
        <w:rPr>
          <w:rFonts w:ascii="Bookman Old Style" w:hAnsi="Bookman Old Style" w:cs="Arial"/>
          <w:sz w:val="24"/>
          <w:szCs w:val="24"/>
          <w:lang w:val="pt"/>
        </w:rPr>
        <w:t>1</w:t>
      </w:r>
      <w:r w:rsidR="0067790F">
        <w:rPr>
          <w:rFonts w:ascii="Bookman Old Style" w:hAnsi="Bookman Old Style" w:cs="Arial"/>
          <w:sz w:val="24"/>
          <w:szCs w:val="24"/>
          <w:lang w:val="pt"/>
        </w:rPr>
        <w:t>8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4702C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C1927">
        <w:rPr>
          <w:rFonts w:ascii="Bookman Old Style" w:hAnsi="Bookman Old Style" w:cs="Arial"/>
          <w:sz w:val="24"/>
          <w:szCs w:val="24"/>
          <w:lang w:val="pt"/>
        </w:rPr>
        <w:t>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20936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4498D"/>
    <w:rsid w:val="000908A7"/>
    <w:rsid w:val="000B627F"/>
    <w:rsid w:val="000D3749"/>
    <w:rsid w:val="000F6D1F"/>
    <w:rsid w:val="001373E3"/>
    <w:rsid w:val="00194E61"/>
    <w:rsid w:val="001D1062"/>
    <w:rsid w:val="001E2A25"/>
    <w:rsid w:val="00215DBB"/>
    <w:rsid w:val="00237C4A"/>
    <w:rsid w:val="0025270C"/>
    <w:rsid w:val="00270F97"/>
    <w:rsid w:val="0031285E"/>
    <w:rsid w:val="00337F80"/>
    <w:rsid w:val="00360495"/>
    <w:rsid w:val="0036443C"/>
    <w:rsid w:val="003E2BEA"/>
    <w:rsid w:val="003F3F78"/>
    <w:rsid w:val="003F44F0"/>
    <w:rsid w:val="00406C25"/>
    <w:rsid w:val="004479AE"/>
    <w:rsid w:val="0046572A"/>
    <w:rsid w:val="00494DAB"/>
    <w:rsid w:val="004B4883"/>
    <w:rsid w:val="0053258F"/>
    <w:rsid w:val="00596963"/>
    <w:rsid w:val="005F00D6"/>
    <w:rsid w:val="0060626E"/>
    <w:rsid w:val="00614445"/>
    <w:rsid w:val="00626437"/>
    <w:rsid w:val="006640A3"/>
    <w:rsid w:val="00672BD7"/>
    <w:rsid w:val="00675CEA"/>
    <w:rsid w:val="0067790F"/>
    <w:rsid w:val="00687C38"/>
    <w:rsid w:val="006959D4"/>
    <w:rsid w:val="00696F91"/>
    <w:rsid w:val="006A0F3A"/>
    <w:rsid w:val="006D1E9A"/>
    <w:rsid w:val="006E38B3"/>
    <w:rsid w:val="00710D3E"/>
    <w:rsid w:val="007137DB"/>
    <w:rsid w:val="00720544"/>
    <w:rsid w:val="00737AA8"/>
    <w:rsid w:val="007C5F71"/>
    <w:rsid w:val="007E2C8A"/>
    <w:rsid w:val="007F6B7B"/>
    <w:rsid w:val="008030A8"/>
    <w:rsid w:val="00833BA5"/>
    <w:rsid w:val="00845809"/>
    <w:rsid w:val="00874B4E"/>
    <w:rsid w:val="008A3F6C"/>
    <w:rsid w:val="008B7BBB"/>
    <w:rsid w:val="008E37C9"/>
    <w:rsid w:val="009017A3"/>
    <w:rsid w:val="0093709D"/>
    <w:rsid w:val="00951BA9"/>
    <w:rsid w:val="00976843"/>
    <w:rsid w:val="009A24D9"/>
    <w:rsid w:val="009B3CAF"/>
    <w:rsid w:val="009B6756"/>
    <w:rsid w:val="009C097F"/>
    <w:rsid w:val="00A11C69"/>
    <w:rsid w:val="00A4702C"/>
    <w:rsid w:val="00A60C7F"/>
    <w:rsid w:val="00A82537"/>
    <w:rsid w:val="00AA71E8"/>
    <w:rsid w:val="00AC195B"/>
    <w:rsid w:val="00AC3C59"/>
    <w:rsid w:val="00B55084"/>
    <w:rsid w:val="00B60554"/>
    <w:rsid w:val="00B63BAF"/>
    <w:rsid w:val="00B73D6C"/>
    <w:rsid w:val="00BC1927"/>
    <w:rsid w:val="00BC5776"/>
    <w:rsid w:val="00BF6807"/>
    <w:rsid w:val="00C9461D"/>
    <w:rsid w:val="00CA34BD"/>
    <w:rsid w:val="00CB412E"/>
    <w:rsid w:val="00CE5A2E"/>
    <w:rsid w:val="00D51709"/>
    <w:rsid w:val="00D57369"/>
    <w:rsid w:val="00D716CE"/>
    <w:rsid w:val="00D749E4"/>
    <w:rsid w:val="00D81C48"/>
    <w:rsid w:val="00D870D6"/>
    <w:rsid w:val="00DC6251"/>
    <w:rsid w:val="00DC785E"/>
    <w:rsid w:val="00DE7F51"/>
    <w:rsid w:val="00E37AE7"/>
    <w:rsid w:val="00E57B80"/>
    <w:rsid w:val="00E63472"/>
    <w:rsid w:val="00ED593D"/>
    <w:rsid w:val="00F24B35"/>
    <w:rsid w:val="00F51D81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59</cp:revision>
  <cp:lastPrinted>2021-07-06T17:38:00Z</cp:lastPrinted>
  <dcterms:created xsi:type="dcterms:W3CDTF">2021-06-07T18:37:00Z</dcterms:created>
  <dcterms:modified xsi:type="dcterms:W3CDTF">2022-04-19T00:03:00Z</dcterms:modified>
</cp:coreProperties>
</file>