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3762" w:rsidRPr="00CD0319" w:rsidP="00D74A9E" w14:paraId="29A8F8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3762" w:rsidRPr="00CD0319" w:rsidP="00D74A9E" w14:paraId="524DC8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3762" w:rsidP="00D74A9E" w14:paraId="0D0DFA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762" w:rsidP="00B33F12" w14:paraId="6C4ED2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151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D3762" w:rsidP="00C709B1" w14:paraId="26F7943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D3762" w:rsidP="00C709B1" w14:paraId="02FF0AD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D3762" w:rsidP="00D74A9E" w14:paraId="0D4F4D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3762" w:rsidRPr="00CD0319" w:rsidP="00D74A9E" w14:paraId="366EEC9A" w14:textId="7C584B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D3762" w:rsidP="00D74A9E" w14:paraId="5877A1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762" w:rsidP="00D74A9E" w14:paraId="008287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762" w:rsidP="00D74A9E" w14:paraId="2A9AB3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762" w:rsidRPr="00CD0319" w:rsidP="00D74A9E" w14:paraId="0BDDCC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762" w:rsidRPr="00CD0319" w:rsidP="00D74A9E" w14:paraId="570A41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3762" w:rsidP="00D74A9E" w14:paraId="3F7DA9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3762" w:rsidRPr="00CD0319" w:rsidP="00D74A9E" w14:paraId="52D169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3762" w14:paraId="46C017B7" w14:textId="77777777">
      <w:pPr>
        <w:sectPr w:rsidSect="004D376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3762" w14:paraId="525AA24B" w14:textId="77777777"/>
    <w:sectPr w:rsidSect="004D376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762" w14:paraId="0085F3E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762" w:rsidRPr="006D1E9A" w:rsidP="006D1E9A" w14:paraId="3C3E97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3762" w:rsidRPr="006D1E9A" w:rsidP="006D1E9A" w14:paraId="48517FA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762" w14:paraId="6E9A28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0DC3D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8E439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C4810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D283C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762" w:rsidRPr="006D1E9A" w:rsidP="006D1E9A" w14:paraId="72E6EF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5946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5B52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5391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4D376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44BC8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2022-03-03T12:16:00Z</dcterms:modified>
</cp:coreProperties>
</file>