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1580" w:rsidRPr="00057AB8" w:rsidP="00057AB8" w14:paraId="499A432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1580" w:rsidRPr="00057AB8" w:rsidP="00057AB8" w14:paraId="37B568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F71580" w:rsidRPr="00057AB8" w:rsidP="00057AB8" w14:paraId="76642FA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057AB8" w:rsidP="00057AB8" w14:paraId="2A245DF8" w14:textId="4580B9C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057AB8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414783" w:rsidRPr="00057AB8" w:rsidP="00057AB8" w14:paraId="6F3CBC95" w14:textId="5530677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D5104" w:rsidRPr="00057AB8" w:rsidP="00057AB8" w14:paraId="7714AAB4" w14:textId="0286C41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2317" w:rsidRPr="00057AB8" w:rsidP="00057AB8" w14:paraId="071D763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B1E80" w:rsidP="00AA6E26" w14:paraId="1DC00C94" w14:textId="5994C4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b/>
          <w:sz w:val="24"/>
          <w:szCs w:val="24"/>
          <w:lang w:val="pt"/>
        </w:rPr>
      </w:pPr>
      <w:r w:rsidRPr="00057AB8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057AB8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AA6E26" w:rsidR="00AA6E26">
        <w:rPr>
          <w:rFonts w:ascii="Bookman Old Style" w:hAnsi="Bookman Old Style" w:cs="Arial"/>
          <w:b/>
          <w:sz w:val="24"/>
          <w:szCs w:val="24"/>
          <w:lang w:val="pt"/>
        </w:rPr>
        <w:t xml:space="preserve">implantação de paralelepípedo de concreto </w:t>
      </w:r>
      <w:r w:rsidRPr="00AA6E26" w:rsidR="00AA6E26">
        <w:rPr>
          <w:rFonts w:ascii="Bookman Old Style" w:hAnsi="Bookman Old Style" w:cs="Arial"/>
          <w:sz w:val="24"/>
          <w:szCs w:val="24"/>
          <w:lang w:val="pt"/>
        </w:rPr>
        <w:t>no Cruzamento da Rua Manoel Ferreira Gomes com a Rua Joaquim Ferreira Gomes, Jardim São Carlos.</w:t>
      </w:r>
    </w:p>
    <w:p w:rsidR="00AA6E26" w:rsidRPr="00057AB8" w:rsidP="00AA6E26" w14:paraId="568C950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D5104" w:rsidRPr="00057AB8" w:rsidP="00057AB8" w14:paraId="58383BBE" w14:textId="58F61C9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57AB8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057AB8">
        <w:rPr>
          <w:rFonts w:ascii="Bookman Old Style" w:hAnsi="Bookman Old Style" w:cs="Arial"/>
          <w:sz w:val="24"/>
          <w:szCs w:val="24"/>
          <w:lang w:val="pt"/>
        </w:rPr>
        <w:t>à</w:t>
      </w:r>
      <w:r w:rsidRPr="00057AB8">
        <w:rPr>
          <w:rFonts w:ascii="Bookman Old Style" w:hAnsi="Bookman Old Style" w:cs="Arial"/>
          <w:sz w:val="24"/>
          <w:szCs w:val="24"/>
        </w:rPr>
        <w:t xml:space="preserve"> demanda dos </w:t>
      </w:r>
      <w:r w:rsidRPr="00057AB8" w:rsidR="00CE2317">
        <w:rPr>
          <w:rFonts w:ascii="Bookman Old Style" w:hAnsi="Bookman Old Style" w:cs="Arial"/>
          <w:sz w:val="24"/>
          <w:szCs w:val="24"/>
        </w:rPr>
        <w:t>munícipes</w:t>
      </w:r>
      <w:r w:rsidRPr="00057AB8">
        <w:rPr>
          <w:rFonts w:ascii="Bookman Old Style" w:hAnsi="Bookman Old Style" w:cs="Arial"/>
          <w:sz w:val="24"/>
          <w:szCs w:val="24"/>
        </w:rPr>
        <w:t xml:space="preserve"> que postulam </w:t>
      </w:r>
      <w:r w:rsidRPr="00057AB8" w:rsidR="006248CD">
        <w:rPr>
          <w:rFonts w:ascii="Bookman Old Style" w:hAnsi="Bookman Old Style" w:cs="Arial"/>
          <w:sz w:val="24"/>
          <w:szCs w:val="24"/>
        </w:rPr>
        <w:t xml:space="preserve">a </w:t>
      </w:r>
      <w:r w:rsidR="00AA6E26">
        <w:rPr>
          <w:rFonts w:ascii="Bookman Old Style" w:hAnsi="Bookman Old Style" w:cs="Arial"/>
          <w:sz w:val="24"/>
          <w:szCs w:val="24"/>
        </w:rPr>
        <w:t>instalação do paralelepípedo</w:t>
      </w:r>
      <w:r w:rsidRPr="00057AB8" w:rsidR="006248CD">
        <w:rPr>
          <w:rFonts w:ascii="Bookman Old Style" w:hAnsi="Bookman Old Style" w:cs="Arial"/>
          <w:sz w:val="24"/>
          <w:szCs w:val="24"/>
        </w:rPr>
        <w:t>,</w:t>
      </w:r>
      <w:r w:rsidRPr="00057AB8">
        <w:rPr>
          <w:rFonts w:ascii="Bookman Old Style" w:hAnsi="Bookman Old Style" w:cs="Arial"/>
          <w:sz w:val="24"/>
          <w:szCs w:val="24"/>
        </w:rPr>
        <w:t xml:space="preserve"> visto que</w:t>
      </w:r>
      <w:r w:rsidRPr="00057AB8" w:rsidR="00317E8B">
        <w:rPr>
          <w:rFonts w:ascii="Bookman Old Style" w:hAnsi="Bookman Old Style" w:cs="Arial"/>
          <w:sz w:val="24"/>
          <w:szCs w:val="24"/>
        </w:rPr>
        <w:t xml:space="preserve"> </w:t>
      </w:r>
      <w:r w:rsidR="00AA6E26">
        <w:rPr>
          <w:rFonts w:ascii="Bookman Old Style" w:hAnsi="Bookman Old Style" w:cs="Arial"/>
          <w:sz w:val="24"/>
          <w:szCs w:val="24"/>
        </w:rPr>
        <w:t xml:space="preserve">os motoristas têm utilizado o referido cruzamento para conversão na </w:t>
      </w:r>
      <w:r w:rsidRPr="00AA6E26" w:rsidR="00AA6E26">
        <w:rPr>
          <w:rFonts w:ascii="Bookman Old Style" w:hAnsi="Bookman Old Style" w:cs="Arial"/>
          <w:sz w:val="24"/>
          <w:szCs w:val="24"/>
          <w:u w:val="single"/>
        </w:rPr>
        <w:t>contramão</w:t>
      </w:r>
      <w:r w:rsidR="00AA6E26">
        <w:rPr>
          <w:rFonts w:ascii="Bookman Old Style" w:hAnsi="Bookman Old Style" w:cs="Arial"/>
          <w:sz w:val="24"/>
          <w:szCs w:val="24"/>
        </w:rPr>
        <w:t>, muita das vezes</w:t>
      </w:r>
      <w:r w:rsidRPr="00057AB8" w:rsidR="00317E8B">
        <w:rPr>
          <w:rFonts w:ascii="Bookman Old Style" w:hAnsi="Bookman Old Style" w:cs="Arial"/>
          <w:sz w:val="24"/>
          <w:szCs w:val="24"/>
        </w:rPr>
        <w:t xml:space="preserve"> acarretando </w:t>
      </w:r>
      <w:r w:rsidR="00AA6E26">
        <w:rPr>
          <w:rFonts w:ascii="Bookman Old Style" w:hAnsi="Bookman Old Style" w:cs="Arial"/>
          <w:sz w:val="24"/>
          <w:szCs w:val="24"/>
        </w:rPr>
        <w:t>em acidentes</w:t>
      </w:r>
      <w:r w:rsidRPr="00057AB8" w:rsidR="0004041F">
        <w:rPr>
          <w:rFonts w:ascii="Bookman Old Style" w:hAnsi="Bookman Old Style" w:cs="Arial"/>
          <w:sz w:val="24"/>
          <w:szCs w:val="24"/>
        </w:rPr>
        <w:t xml:space="preserve">, </w:t>
      </w:r>
      <w:r w:rsidR="00AA6E26">
        <w:rPr>
          <w:rFonts w:ascii="Bookman Old Style" w:hAnsi="Bookman Old Style" w:cs="Arial"/>
          <w:sz w:val="24"/>
          <w:szCs w:val="24"/>
        </w:rPr>
        <w:t>causando t</w:t>
      </w:r>
      <w:r w:rsidRPr="00057AB8" w:rsidR="00317E8B">
        <w:rPr>
          <w:rFonts w:ascii="Bookman Old Style" w:hAnsi="Bookman Old Style" w:cs="Arial"/>
          <w:sz w:val="24"/>
          <w:szCs w:val="24"/>
        </w:rPr>
        <w:t xml:space="preserve">ranstornos aos </w:t>
      </w:r>
      <w:r w:rsidRPr="00057AB8" w:rsidR="00CE2317">
        <w:rPr>
          <w:rFonts w:ascii="Bookman Old Style" w:hAnsi="Bookman Old Style" w:cs="Arial"/>
          <w:sz w:val="24"/>
          <w:szCs w:val="24"/>
        </w:rPr>
        <w:t>munícipes e transeuntes.</w:t>
      </w:r>
      <w:bookmarkStart w:id="0" w:name="_GoBack"/>
      <w:bookmarkEnd w:id="0"/>
    </w:p>
    <w:p w:rsidR="00873049" w:rsidRPr="00057AB8" w:rsidP="00057AB8" w14:paraId="1465CA7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057AB8" w:rsidP="00057AB8" w14:paraId="53B5D4A7" w14:textId="3450A79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057AB8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06552">
        <w:rPr>
          <w:rFonts w:ascii="Bookman Old Style" w:hAnsi="Bookman Old Style" w:cs="Arial"/>
          <w:sz w:val="24"/>
          <w:szCs w:val="24"/>
          <w:lang w:val="pt"/>
        </w:rPr>
        <w:t>30</w:t>
      </w:r>
      <w:r w:rsidRPr="00057AB8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57AB8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057AB8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6D5104" w:rsidRPr="00057AB8" w:rsidP="00057AB8" w14:paraId="02186FC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057AB8" w:rsidP="00057AB8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9768585" r:id="rId5"/>
        </w:object>
      </w:r>
    </w:p>
    <w:p w:rsidR="003C2277" w:rsidRPr="00057AB8" w:rsidP="00057AB8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57AB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057AB8" w:rsidP="00057AB8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57AB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057AB8" w:rsidP="00057AB8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57AB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4041F"/>
    <w:rsid w:val="00057AB8"/>
    <w:rsid w:val="001324CE"/>
    <w:rsid w:val="0014781E"/>
    <w:rsid w:val="0018236A"/>
    <w:rsid w:val="00193859"/>
    <w:rsid w:val="00220DFC"/>
    <w:rsid w:val="002A0547"/>
    <w:rsid w:val="00306552"/>
    <w:rsid w:val="00317A16"/>
    <w:rsid w:val="00317E8B"/>
    <w:rsid w:val="00340383"/>
    <w:rsid w:val="00350244"/>
    <w:rsid w:val="00373DF8"/>
    <w:rsid w:val="003C2277"/>
    <w:rsid w:val="00414783"/>
    <w:rsid w:val="005E0FF7"/>
    <w:rsid w:val="006248CD"/>
    <w:rsid w:val="00626437"/>
    <w:rsid w:val="00632F3E"/>
    <w:rsid w:val="006D1E9A"/>
    <w:rsid w:val="006D5104"/>
    <w:rsid w:val="00755FCA"/>
    <w:rsid w:val="007A5F86"/>
    <w:rsid w:val="007E64E7"/>
    <w:rsid w:val="00873049"/>
    <w:rsid w:val="008B5274"/>
    <w:rsid w:val="008C52C9"/>
    <w:rsid w:val="00A42BF1"/>
    <w:rsid w:val="00AA6E26"/>
    <w:rsid w:val="00B00644"/>
    <w:rsid w:val="00C46632"/>
    <w:rsid w:val="00CB674C"/>
    <w:rsid w:val="00CE2317"/>
    <w:rsid w:val="00D24C62"/>
    <w:rsid w:val="00DB1E80"/>
    <w:rsid w:val="00DD79BC"/>
    <w:rsid w:val="00DE655A"/>
    <w:rsid w:val="00E01EC4"/>
    <w:rsid w:val="00E27558"/>
    <w:rsid w:val="00E70815"/>
    <w:rsid w:val="00F1410F"/>
    <w:rsid w:val="00F43225"/>
    <w:rsid w:val="00F71580"/>
    <w:rsid w:val="00FE71A8"/>
    <w:rsid w:val="00FF3D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23</cp:revision>
  <dcterms:created xsi:type="dcterms:W3CDTF">2021-06-14T19:22:00Z</dcterms:created>
  <dcterms:modified xsi:type="dcterms:W3CDTF">2021-11-30T12:10:00Z</dcterms:modified>
</cp:coreProperties>
</file>