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48F1719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71A00EA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45E806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587176C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13E70F2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23C467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D684F7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5BE962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B940A8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Maria Mira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1963954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1C62E19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18764AE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0D247E5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4C0EFA0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3386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5557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