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05B10CD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44533C4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DDFECDA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328E2A68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12FDAF0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92F56F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1827EB8B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4E83F49C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374BD898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Gentil Denez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Mercadinho OM e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155, 250, 410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73C1037A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4EAF4B5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35EB2C4A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1A0EF63E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4B095674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70749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5087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