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5084F67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17F0869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168AB7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78604A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5B6DB5D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AE5D46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E126D1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3F057B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660BB4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Vítor Argentino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39, 140, 169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57FE53EF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52E6E54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EF7568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1C00CB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6FB4391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32085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53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