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DBDBA1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2994FC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E96B1D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631DE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622800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39546D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0CC429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724289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1364BD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25, 142, 181, 310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1B07C59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43396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A1373C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74C635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88B762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430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940964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540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