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000000" w:rsidRPr="00000000" w:rsidP="00000000" w14:paraId="00000001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2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>EXMO. SR. PRESIDENTE DA CÂMARA MUNICIPAL DE SUMARÉ,</w:t>
      </w:r>
    </w:p>
    <w:p w:rsidR="00000000" w:rsidRPr="00000000" w:rsidP="00000000" w14:paraId="00000003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4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5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6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7">
      <w:pPr>
        <w:ind w:left="284" w:firstLine="709"/>
        <w:jc w:val="both"/>
        <w:rPr>
          <w:rFonts w:ascii="Arial" w:eastAsia="Arial" w:hAnsi="Arial" w:cs="Arial"/>
          <w:b/>
          <w:bCs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 xml:space="preserve">Apresento à Vossa Excelência, nos termos do artigo 203 do Regimento Interno desta Casa de Leis, a presente indicação, a ser encaminhada ao Excelentíssimo Sr. Prefeito Municipal, para que este, junto ao setor competente, adote providências urgentes quanto à seguinte reivindicação: </w:t>
      </w: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>manutenção da sinalização horizontal de trânsito que estejam em más condições de visibilidade</w:t>
      </w:r>
      <w:r w:rsidRPr="00000000">
        <w:rPr>
          <w:rFonts w:ascii="Arial" w:eastAsia="Arial" w:hAnsi="Arial" w:cs="Arial"/>
          <w:sz w:val="24"/>
          <w:szCs w:val="24"/>
          <w:rtl w:val="0"/>
        </w:rPr>
        <w:t xml:space="preserve">, local: </w:t>
      </w: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>Rua Nelson Natal, Residencial Parque Pavan, Sumaré - SP.</w:t>
      </w:r>
    </w:p>
    <w:p w:rsidR="00000000" w:rsidRPr="00000000" w:rsidP="00000000" w14:paraId="00000008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>A solicitação se faz necessária, pois a sinalização de trânsito informa e orienta os usuários das vias, sendo importante que estejam em boas condições para propiciar um trânsito mais organizado e seguro para os condutores e pedestres.</w:t>
      </w:r>
    </w:p>
    <w:p w:rsidR="00000000" w:rsidRPr="00000000" w:rsidP="00000000" w14:paraId="00000009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A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B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 xml:space="preserve">Sala das Sessões, </w:t>
      </w:r>
      <w:r w:rsidRPr="00000000">
        <w:rPr>
          <w:rFonts w:ascii="Arial" w:eastAsia="Arial" w:hAnsi="Arial" w:cs="Arial"/>
          <w:sz w:val="24"/>
          <w:szCs w:val="24"/>
          <w:rtl w:val="0"/>
        </w:rPr>
        <w:t>21 de setembro</w:t>
      </w:r>
      <w:r w:rsidRPr="00000000">
        <w:rPr>
          <w:rFonts w:ascii="Arial" w:eastAsia="Arial" w:hAnsi="Arial" w:cs="Arial"/>
          <w:sz w:val="24"/>
          <w:szCs w:val="24"/>
          <w:rtl w:val="0"/>
        </w:rPr>
        <w:t xml:space="preserve"> de 2026.</w:t>
      </w:r>
    </w:p>
    <w:p w:rsidR="00000000" w:rsidRPr="00000000" w:rsidP="00000000" w14:paraId="0000000C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D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E">
      <w:pPr>
        <w:spacing w:after="0" w:line="276" w:lineRule="auto"/>
        <w:ind w:firstLine="1701"/>
        <w:jc w:val="center"/>
        <w:rPr>
          <w:rFonts w:ascii="Arial" w:eastAsia="Arial" w:hAnsi="Arial" w:cs="Arial"/>
          <w:b/>
          <w:bCs/>
          <w:sz w:val="24"/>
          <w:szCs w:val="24"/>
        </w:rPr>
      </w:pPr>
      <w:r w:rsidRPr="00000000">
        <w:drawing>
          <wp:inline distT="114300" distB="114300" distL="114300" distR="114300">
            <wp:extent cx="1638300" cy="1657350"/>
            <wp:effectExtent l="0" t="0" r="0" b="0"/>
            <wp:docPr id="3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0804789" name="image1.png"/>
                    <pic:cNvPicPr/>
                  </pic:nvPicPr>
                  <pic:blipFill>
                    <a:blip xmlns:r="http://schemas.openxmlformats.org/officeDocument/2006/relationships"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1638300" cy="1657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headerReference w:type="default" r:id="rId5"/>
      <w:footerReference w:type="even" r:id="rId6"/>
      <w:footerReference w:type="default" r:id="rId7"/>
      <w:footerReference w:type="first" r:id="rId8"/>
      <w:pgSz w:w="11906" w:h="16838" w:orient="portrait"/>
      <w:pgMar w:top="1417" w:right="1274" w:bottom="1417" w:left="1418" w:header="708" w:footer="708"/>
      <w:pgNumType w:start="1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charset w:val="00"/>
    <w:family w:val="auto"/>
    <w:pitch w:val="default"/>
    <w:sig w:usb0="00000000" w:usb1="00000000" w:usb2="00000000" w:usb3="00000000" w:csb0="00000001" w:csb1="00000000"/>
    <w:embedRegular r:id="rId1" w:fontKey="{C4822F8D-0DE1-4852-A8CE-BB3311A67774}"/>
  </w:font>
  <w:font w:name="Times New Roman">
    <w:charset w:val="00"/>
    <w:family w:val="auto"/>
    <w:pitch w:val="default"/>
  </w:font>
  <w:font w:name="Georgia">
    <w:charset w:val="00"/>
    <w:family w:val="auto"/>
    <w:pitch w:val="default"/>
    <w:embedRegular r:id="rId2" w:fontKey="{F207C484-B625-4403-AF13-030340141B6E}"/>
  </w:font>
  <w:font w:name="Arial">
    <w:charset w:val="00"/>
    <w:family w:val="auto"/>
    <w:pitch w:val="default"/>
  </w:font>
  <w:font w:name="Cambria">
    <w:charset w:val="00"/>
    <w:family w:val="auto"/>
    <w:pitch w:val="default"/>
    <w:embedRegular r:id="rId3" w:fontKey="{41DD0420-0ECB-4184-AE4B-A9BAF100B9D2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0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2"/>
  <w:p w:rsidR="00000000" w:rsidRPr="00000000" w:rsidP="00000000" w14:paraId="00000013">
    <w:r w:rsidRPr="00000000">
      <w:rPr>
        <w:rtl w:val="0"/>
      </w:rPr>
      <w:t>TRAVESSA 1º CENTENÁRIO, 32, CENTRO, SUMARÉ - SP CEP 13170-031 | TELEFONE (19) 3883-8833 | www.camarasumare.sp.gov.br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1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0F">
    <w:r w:rsidRPr="00000000">
      <w:drawing>
        <wp:inline distT="0" distB="0" distL="0" distR="0">
          <wp:extent cx="1526058" cy="534121"/>
          <wp:effectExtent l="0" t="0" r="0" b="0"/>
          <wp:docPr id="4" name="image2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7559779" name="image2.png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000000">
      <mc:AlternateContent>
        <mc:Choice Requires="wpg">
          <w:drawing>
            <wp:anchor distT="0" distB="0" distL="0" distR="0" simplePos="0" relativeHeight="251658240" behindDoc="1" locked="0" layoutInCell="1" allowOverlap="1">
              <wp:simplePos x="0" y="0"/>
              <wp:positionH relativeFrom="column">
                <wp:posOffset>-761999</wp:posOffset>
              </wp:positionH>
              <wp:positionV relativeFrom="paragraph">
                <wp:posOffset>0</wp:posOffset>
              </wp:positionV>
              <wp:extent cx="7557712" cy="10270358"/>
              <wp:effectExtent l="0" t="0" r="0" b="0"/>
              <wp:wrapNone/>
              <wp:docPr id="2" name="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1567125" y="0"/>
                        <a:ext cx="7557712" cy="10270358"/>
                        <a:chOff x="1567125" y="0"/>
                        <a:chExt cx="7557750" cy="7560000"/>
                      </a:xfrm>
                    </wpg:grpSpPr>
                    <wpg:grpSp>
                      <wpg:cNvGrpSpPr/>
                      <wpg:grpSpPr>
                        <a:xfrm>
                          <a:off x="1567144" y="0"/>
                          <a:ext cx="7557712" cy="7560000"/>
                          <a:chOff x="1567144" y="0"/>
                          <a:chExt cx="7557712" cy="7560000"/>
                        </a:xfrm>
                      </wpg:grpSpPr>
                      <wps:wsp xmlns:wps="http://schemas.microsoft.com/office/word/2010/wordprocessingShape">
                        <wps:cNvPr id="303533837" name="Shape 4"/>
                        <wps:cNvSpPr/>
                        <wps:spPr>
                          <a:xfrm>
                            <a:off x="1567144" y="0"/>
                            <a:ext cx="7557700" cy="756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:rsidR="00000000" w:rsidRPr="00000000" w:rsidP="00000000">
                              <w:pPr>
                                <w:spacing w:before="0" w:after="0" w:line="240" w:lineRule="auto"/>
                                <w:ind w:left="0" w:right="0" w:firstLine="0"/>
                                <w:jc w:val="left"/>
                              </w:pPr>
                            </w:p>
                          </w:txbxContent>
                        </wps:txbx>
                        <wps:bodyPr spcFirstLastPara="1" wrap="square" lIns="91425" tIns="91425" rIns="91425" bIns="91425" anchor="ctr" anchorCtr="0"/>
                      </wps:wsp>
                      <wpg:grpSp>
                        <wpg:cNvGrpSpPr/>
                        <wpg:grpSpPr>
                          <a:xfrm>
                            <a:off x="1567144" y="0"/>
                            <a:ext cx="7557712" cy="7560000"/>
                            <a:chOff x="1567144" y="0"/>
                            <a:chExt cx="7557712" cy="7560000"/>
                          </a:xfrm>
                        </wpg:grpSpPr>
                        <wps:wsp xmlns:wps="http://schemas.microsoft.com/office/word/2010/wordprocessingShape">
                          <wps:cNvPr id="6" name="Shape 6"/>
                          <wps:cNvSpPr/>
                          <wps:spPr>
                            <a:xfrm>
                              <a:off x="1567144" y="0"/>
                              <a:ext cx="7557700" cy="756000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wps:spPr>
                          <wps:txbx>
                            <w:txbxContent>
                              <w:p w:rsidR="00000000" w:rsidRPr="00000000" w:rsidP="00000000">
                                <w:pPr>
                                  <w:spacing w:before="0" w:after="0" w:line="240" w:lineRule="auto"/>
                                  <w:ind w:left="0" w:right="0" w:firstLine="0"/>
                                  <w:jc w:val="left"/>
                                </w:pPr>
                              </w:p>
                            </w:txbxContent>
                          </wps:txbx>
                          <wps:bodyPr spcFirstLastPara="1" wrap="square" lIns="91425" tIns="91425" rIns="91425" bIns="91425" anchor="ctr" anchorCtr="0"/>
                        </wps:wsp>
                        <wpg:grpSp>
                          <wpg:cNvGrpSpPr/>
                          <wpg:grpSpPr>
                            <a:xfrm>
                              <a:off x="1567144" y="0"/>
                              <a:ext cx="7557712" cy="7560000"/>
                              <a:chOff x="1567144" y="0"/>
                              <a:chExt cx="7557712" cy="7560000"/>
                            </a:xfrm>
                          </wpg:grpSpPr>
                          <wps:wsp xmlns:wps="http://schemas.microsoft.com/office/word/2010/wordprocessingShape">
                            <wps:cNvPr id="8" name="Shape 8"/>
                            <wps:cNvSpPr/>
                            <wps:spPr>
                              <a:xfrm>
                                <a:off x="1567144" y="0"/>
                                <a:ext cx="7557700" cy="75600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 w:rsidR="00000000" w:rsidRPr="00000000" w:rsidP="00000000">
                                  <w:pPr>
                                    <w:spacing w:before="0" w:after="0" w:line="240" w:lineRule="auto"/>
                                    <w:ind w:left="0" w:right="0" w:firstLine="0"/>
                                    <w:jc w:val="left"/>
                                  </w:pP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/>
                          </wps:wsp>
                          <wpg:grpSp>
                            <wpg:cNvGrpSpPr/>
                            <wpg:grpSpPr>
                              <a:xfrm>
                                <a:off x="1567144" y="0"/>
                                <a:ext cx="7557712" cy="7560000"/>
                                <a:chOff x="1567144" y="0"/>
                                <a:chExt cx="7557712" cy="7560000"/>
                              </a:xfrm>
                            </wpg:grpSpPr>
                            <wps:wsp xmlns:wps="http://schemas.microsoft.com/office/word/2010/wordprocessingShape">
                              <wps:cNvPr id="10" name="Shape 10"/>
                              <wps:cNvSpPr/>
                              <wps:spPr>
                                <a:xfrm>
                                  <a:off x="1567144" y="0"/>
                                  <a:ext cx="7557700" cy="756000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000000" w:rsidRPr="00000000" w:rsidP="00000000">
                                    <w:pPr>
                                      <w:spacing w:before="0" w:after="0" w:line="240" w:lineRule="auto"/>
                                      <w:ind w:left="0" w:right="0" w:firstLine="0"/>
                                      <w:jc w:val="left"/>
                                    </w:pPr>
                                  </w:p>
                                </w:txbxContent>
                              </wps:txbx>
                              <wps:bodyPr spcFirstLastPara="1" wrap="square" lIns="91425" tIns="91425" rIns="91425" bIns="91425" anchor="ctr" anchorCtr="0"/>
                            </wps:wsp>
                            <wpg:grpSp>
                              <wpg:cNvGrpSpPr/>
                              <wpg:grpSpPr>
                                <a:xfrm>
                                  <a:off x="1567144" y="0"/>
                                  <a:ext cx="7557712" cy="7560000"/>
                                  <a:chOff x="1567144" y="0"/>
                                  <a:chExt cx="7557712" cy="7560000"/>
                                </a:xfrm>
                              </wpg:grpSpPr>
                              <wps:wsp xmlns:wps="http://schemas.microsoft.com/office/word/2010/wordprocessingShape">
                                <wps:cNvPr id="12" name="Shape 12"/>
                                <wps:cNvSpPr/>
                                <wps:spPr>
                                  <a:xfrm>
                                    <a:off x="1567144" y="0"/>
                                    <a:ext cx="7557700" cy="756000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wps:spPr>
                                <wps:txbx>
                                  <w:txbxContent>
                                    <w:p w:rsidR="00000000" w:rsidRPr="00000000" w:rsidP="00000000">
                                      <w:pPr>
                                        <w:spacing w:before="0" w:after="0" w:line="240" w:lineRule="auto"/>
                                        <w:ind w:left="0" w:right="0" w:firstLine="0"/>
                                        <w:jc w:val="left"/>
                                      </w:pPr>
                                    </w:p>
                                  </w:txbxContent>
                                </wps:txbx>
                                <wps:bodyPr spcFirstLastPara="1" wrap="square" lIns="91425" tIns="91425" rIns="91425" bIns="91425" anchor="ctr" anchorCtr="0"/>
                              </wps:wsp>
                              <wpg:grpSp>
                                <wpg:cNvGrpSpPr/>
                                <wpg:grpSpPr>
                                  <a:xfrm>
                                    <a:off x="1567144" y="0"/>
                                    <a:ext cx="7557712" cy="7560000"/>
                                    <a:chOff x="1567144" y="0"/>
                                    <a:chExt cx="7557712" cy="7560000"/>
                                  </a:xfrm>
                                </wpg:grpSpPr>
                                <wps:wsp xmlns:wps="http://schemas.microsoft.com/office/word/2010/wordprocessingShape">
                                  <wps:cNvPr id="14" name="Shape 14"/>
                                  <wps:cNvSpPr/>
                                  <wps:spPr>
                                    <a:xfrm>
                                      <a:off x="1567144" y="0"/>
                                      <a:ext cx="7557700" cy="756000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wps:spPr>
                                  <wps:txbx>
                                    <w:txbxContent>
                                      <w:p w:rsidR="00000000" w:rsidRPr="00000000" w:rsidP="00000000">
                                        <w:pPr>
                                          <w:spacing w:before="0" w:after="0" w:line="240" w:lineRule="auto"/>
                                          <w:ind w:left="0" w:right="0" w:firstLine="0"/>
                                          <w:jc w:val="left"/>
                                        </w:pPr>
                                      </w:p>
                                    </w:txbxContent>
                                  </wps:txbx>
                                  <wps:bodyPr spcFirstLastPara="1" wrap="square" lIns="91425" tIns="91425" rIns="91425" bIns="91425" anchor="ctr" anchorCtr="0"/>
                                </wps:wsp>
                                <wpg:grpSp>
                                  <wpg:cNvGrpSpPr/>
                                  <wpg:grpSpPr>
                                    <a:xfrm>
                                      <a:off x="1567144" y="0"/>
                                      <a:ext cx="7557712" cy="7560000"/>
                                      <a:chOff x="1567144" y="0"/>
                                      <a:chExt cx="7557712" cy="7560000"/>
                                    </a:xfrm>
                                  </wpg:grpSpPr>
                                  <wps:wsp xmlns:wps="http://schemas.microsoft.com/office/word/2010/wordprocessingShape">
                                    <wps:cNvPr id="16" name="Shape 16"/>
                                    <wps:cNvSpPr/>
                                    <wps:spPr>
                                      <a:xfrm>
                                        <a:off x="1567144" y="0"/>
                                        <a:ext cx="7557700" cy="7560000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>
                                        <a:noFill/>
                                      </a:ln>
                                    </wps:spPr>
                                    <wps:txbx>
                                      <w:txbxContent>
                                        <w:p w:rsidR="00000000" w:rsidRPr="00000000" w:rsidP="00000000">
                                          <w:pPr>
                                            <w:spacing w:before="0" w:after="0" w:line="240" w:lineRule="auto"/>
                                            <w:ind w:left="0" w:right="0" w:firstLine="0"/>
                                            <w:jc w:val="left"/>
                                          </w:pPr>
                                        </w:p>
                                      </w:txbxContent>
                                    </wps:txbx>
                                    <wps:bodyPr spcFirstLastPara="1" wrap="square" lIns="91425" tIns="91425" rIns="91425" bIns="91425" anchor="ctr" anchorCtr="0"/>
                                  </wps:wsp>
                                  <wpg:grpSp>
                                    <wpg:cNvGrpSpPr/>
                                    <wpg:grpSpPr>
                                      <a:xfrm>
                                        <a:off x="1567144" y="0"/>
                                        <a:ext cx="7557712" cy="7560000"/>
                                        <a:chOff x="1567144" y="0"/>
                                        <a:chExt cx="7557712" cy="7560000"/>
                                      </a:xfrm>
                                    </wpg:grpSpPr>
                                    <wps:wsp xmlns:wps="http://schemas.microsoft.com/office/word/2010/wordprocessingShape">
                                      <wps:cNvPr id="18" name="Shape 18"/>
                                      <wps:cNvSpPr/>
                                      <wps:spPr>
                                        <a:xfrm>
                                          <a:off x="1567144" y="0"/>
                                          <a:ext cx="7557700" cy="7560000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>
                                          <a:noFill/>
                                        </a:ln>
                                      </wps:spPr>
                                      <wps:txbx>
                                        <w:txbxContent>
                                          <w:p w:rsidR="00000000" w:rsidRPr="00000000" w:rsidP="00000000">
                                            <w:pPr>
                                              <w:spacing w:before="0" w:after="0" w:line="240" w:lineRule="auto"/>
                                              <w:ind w:left="0" w:right="0" w:firstLine="0"/>
                                              <w:jc w:val="left"/>
                                            </w:pPr>
                                          </w:p>
                                        </w:txbxContent>
                                      </wps:txbx>
                                      <wps:bodyPr spcFirstLastPara="1" wrap="square" lIns="91425" tIns="91425" rIns="91425" bIns="91425" anchor="ctr" anchorCtr="0"/>
                                    </wps:wsp>
                                    <wpg:grpSp>
                                      <wpg:cNvGrpSpPr/>
                                      <wpg:grpSpPr>
                                        <a:xfrm>
                                          <a:off x="1567144" y="0"/>
                                          <a:ext cx="7557712" cy="7560000"/>
                                          <a:chOff x="0" y="0"/>
                                          <a:chExt cx="7557712" cy="10270358"/>
                                        </a:xfrm>
                                      </wpg:grpSpPr>
                                      <wps:wsp xmlns:wps="http://schemas.microsoft.com/office/word/2010/wordprocessingShape">
                                        <wps:cNvPr id="20" name="Shape 20"/>
                                        <wps:cNvSpPr/>
                                        <wps:spPr>
                                          <a:xfrm>
                                            <a:off x="0" y="0"/>
                                            <a:ext cx="7557700" cy="1027035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wps:spPr>
                                        <wps:txbx>
                                          <w:txbxContent>
                                            <w:p w:rsidR="00000000" w:rsidRPr="00000000" w:rsidP="00000000">
                                              <w:pPr>
                                                <w:spacing w:before="0" w:after="0" w:line="240" w:lineRule="auto"/>
                                                <w:ind w:left="0" w:right="0" w:firstLine="0"/>
                                                <w:jc w:val="left"/>
                                              </w:pPr>
                                            </w:p>
                                          </w:txbxContent>
                                        </wps:txbx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1" name="Shape 21"/>
                                        <wps:cNvSpPr/>
                                        <wps:spPr>
                                          <a:xfrm>
                                            <a:off x="973776" y="6519554"/>
                                            <a:ext cx="6583680" cy="193675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3050" w="10368" stroke="1">
                                                <a:moveTo>
                                                  <a:pt x="7983" y="0"/>
                                                </a:moveTo>
                                                <a:lnTo>
                                                  <a:pt x="7730" y="0"/>
                                                </a:lnTo>
                                                <a:lnTo>
                                                  <a:pt x="7555" y="1"/>
                                                </a:lnTo>
                                                <a:lnTo>
                                                  <a:pt x="7467" y="2"/>
                                                </a:lnTo>
                                                <a:lnTo>
                                                  <a:pt x="7335" y="2"/>
                                                </a:lnTo>
                                                <a:lnTo>
                                                  <a:pt x="6935" y="10"/>
                                                </a:lnTo>
                                                <a:lnTo>
                                                  <a:pt x="6612" y="18"/>
                                                </a:lnTo>
                                                <a:lnTo>
                                                  <a:pt x="6288" y="28"/>
                                                </a:lnTo>
                                                <a:lnTo>
                                                  <a:pt x="6043" y="37"/>
                                                </a:lnTo>
                                                <a:lnTo>
                                                  <a:pt x="5797" y="48"/>
                                                </a:lnTo>
                                                <a:lnTo>
                                                  <a:pt x="5665" y="52"/>
                                                </a:lnTo>
                                                <a:lnTo>
                                                  <a:pt x="5579" y="57"/>
                                                </a:lnTo>
                                                <a:lnTo>
                                                  <a:pt x="5405" y="65"/>
                                                </a:lnTo>
                                                <a:lnTo>
                                                  <a:pt x="5164" y="78"/>
                                                </a:lnTo>
                                                <a:lnTo>
                                                  <a:pt x="4697" y="106"/>
                                                </a:lnTo>
                                                <a:lnTo>
                                                  <a:pt x="4435" y="123"/>
                                                </a:lnTo>
                                                <a:lnTo>
                                                  <a:pt x="4178" y="141"/>
                                                </a:lnTo>
                                                <a:lnTo>
                                                  <a:pt x="3927" y="160"/>
                                                </a:lnTo>
                                                <a:lnTo>
                                                  <a:pt x="3681" y="179"/>
                                                </a:lnTo>
                                                <a:lnTo>
                                                  <a:pt x="3440" y="199"/>
                                                </a:lnTo>
                                                <a:lnTo>
                                                  <a:pt x="3206" y="220"/>
                                                </a:lnTo>
                                                <a:lnTo>
                                                  <a:pt x="2977" y="241"/>
                                                </a:lnTo>
                                                <a:lnTo>
                                                  <a:pt x="2756" y="262"/>
                                                </a:lnTo>
                                                <a:lnTo>
                                                  <a:pt x="2435" y="293"/>
                                                </a:lnTo>
                                                <a:lnTo>
                                                  <a:pt x="2131" y="325"/>
                                                </a:lnTo>
                                                <a:lnTo>
                                                  <a:pt x="1844" y="357"/>
                                                </a:lnTo>
                                                <a:lnTo>
                                                  <a:pt x="1575" y="388"/>
                                                </a:lnTo>
                                                <a:lnTo>
                                                  <a:pt x="1245" y="427"/>
                                                </a:lnTo>
                                                <a:lnTo>
                                                  <a:pt x="951" y="464"/>
                                                </a:lnTo>
                                                <a:lnTo>
                                                  <a:pt x="637" y="506"/>
                                                </a:lnTo>
                                                <a:lnTo>
                                                  <a:pt x="343" y="547"/>
                                                </a:lnTo>
                                                <a:lnTo>
                                                  <a:pt x="67" y="588"/>
                                                </a:lnTo>
                                                <a:lnTo>
                                                  <a:pt x="52" y="591"/>
                                                </a:lnTo>
                                                <a:lnTo>
                                                  <a:pt x="0" y="599"/>
                                                </a:lnTo>
                                                <a:lnTo>
                                                  <a:pt x="0" y="3049"/>
                                                </a:lnTo>
                                                <a:lnTo>
                                                  <a:pt x="75" y="3039"/>
                                                </a:lnTo>
                                                <a:lnTo>
                                                  <a:pt x="258" y="3010"/>
                                                </a:lnTo>
                                                <a:lnTo>
                                                  <a:pt x="635" y="2957"/>
                                                </a:lnTo>
                                                <a:lnTo>
                                                  <a:pt x="964" y="2913"/>
                                                </a:lnTo>
                                                <a:lnTo>
                                                  <a:pt x="1276" y="2873"/>
                                                </a:lnTo>
                                                <a:lnTo>
                                                  <a:pt x="1536" y="2842"/>
                                                </a:lnTo>
                                                <a:lnTo>
                                                  <a:pt x="1817" y="2809"/>
                                                </a:lnTo>
                                                <a:lnTo>
                                                  <a:pt x="2118" y="2776"/>
                                                </a:lnTo>
                                                <a:lnTo>
                                                  <a:pt x="2439" y="2742"/>
                                                </a:lnTo>
                                                <a:lnTo>
                                                  <a:pt x="2663" y="2720"/>
                                                </a:lnTo>
                                                <a:lnTo>
                                                  <a:pt x="2894" y="2697"/>
                                                </a:lnTo>
                                                <a:lnTo>
                                                  <a:pt x="3133" y="2675"/>
                                                </a:lnTo>
                                                <a:lnTo>
                                                  <a:pt x="3379" y="2653"/>
                                                </a:lnTo>
                                                <a:lnTo>
                                                  <a:pt x="3632" y="2632"/>
                                                </a:lnTo>
                                                <a:lnTo>
                                                  <a:pt x="3891" y="2611"/>
                                                </a:lnTo>
                                                <a:lnTo>
                                                  <a:pt x="4156" y="2591"/>
                                                </a:lnTo>
                                                <a:lnTo>
                                                  <a:pt x="4427" y="2572"/>
                                                </a:lnTo>
                                                <a:lnTo>
                                                  <a:pt x="4697" y="2554"/>
                                                </a:lnTo>
                                                <a:lnTo>
                                                  <a:pt x="5266" y="2521"/>
                                                </a:lnTo>
                                                <a:lnTo>
                                                  <a:pt x="5507" y="2509"/>
                                                </a:lnTo>
                                                <a:lnTo>
                                                  <a:pt x="5665" y="2502"/>
                                                </a:lnTo>
                                                <a:lnTo>
                                                  <a:pt x="5797" y="2496"/>
                                                </a:lnTo>
                                                <a:lnTo>
                                                  <a:pt x="5962" y="2489"/>
                                                </a:lnTo>
                                                <a:lnTo>
                                                  <a:pt x="6290" y="2477"/>
                                                </a:lnTo>
                                                <a:lnTo>
                                                  <a:pt x="6617" y="2467"/>
                                                </a:lnTo>
                                                <a:lnTo>
                                                  <a:pt x="6942" y="2459"/>
                                                </a:lnTo>
                                                <a:lnTo>
                                                  <a:pt x="7185" y="2454"/>
                                                </a:lnTo>
                                                <a:lnTo>
                                                  <a:pt x="7426" y="2451"/>
                                                </a:lnTo>
                                                <a:lnTo>
                                                  <a:pt x="7666" y="2449"/>
                                                </a:lnTo>
                                                <a:lnTo>
                                                  <a:pt x="7904" y="2448"/>
                                                </a:lnTo>
                                                <a:lnTo>
                                                  <a:pt x="8148" y="2449"/>
                                                </a:lnTo>
                                                <a:lnTo>
                                                  <a:pt x="8392" y="2452"/>
                                                </a:lnTo>
                                                <a:lnTo>
                                                  <a:pt x="8635" y="2456"/>
                                                </a:lnTo>
                                                <a:lnTo>
                                                  <a:pt x="8877" y="2461"/>
                                                </a:lnTo>
                                                <a:lnTo>
                                                  <a:pt x="9117" y="2468"/>
                                                </a:lnTo>
                                                <a:lnTo>
                                                  <a:pt x="9355" y="2476"/>
                                                </a:lnTo>
                                                <a:lnTo>
                                                  <a:pt x="9592" y="2486"/>
                                                </a:lnTo>
                                                <a:lnTo>
                                                  <a:pt x="9827" y="2497"/>
                                                </a:lnTo>
                                                <a:lnTo>
                                                  <a:pt x="10060" y="2509"/>
                                                </a:lnTo>
                                                <a:lnTo>
                                                  <a:pt x="10368" y="2526"/>
                                                </a:lnTo>
                                                <a:lnTo>
                                                  <a:pt x="10368" y="76"/>
                                                </a:lnTo>
                                                <a:lnTo>
                                                  <a:pt x="10254" y="69"/>
                                                </a:lnTo>
                                                <a:lnTo>
                                                  <a:pt x="9940" y="53"/>
                                                </a:lnTo>
                                                <a:lnTo>
                                                  <a:pt x="9622" y="39"/>
                                                </a:lnTo>
                                                <a:lnTo>
                                                  <a:pt x="9299" y="26"/>
                                                </a:lnTo>
                                                <a:lnTo>
                                                  <a:pt x="9004" y="15"/>
                                                </a:lnTo>
                                                <a:lnTo>
                                                  <a:pt x="8771" y="10"/>
                                                </a:lnTo>
                                                <a:lnTo>
                                                  <a:pt x="8458" y="5"/>
                                                </a:lnTo>
                                                <a:lnTo>
                                                  <a:pt x="8221" y="2"/>
                                                </a:lnTo>
                                                <a:lnTo>
                                                  <a:pt x="7983" y="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FEE9DE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2" name="Shape 22"/>
                                        <wps:cNvSpPr/>
                                        <wps:spPr>
                                          <a:xfrm>
                                            <a:off x="0" y="2671948"/>
                                            <a:ext cx="3875405" cy="759841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11966" w="6103" stroke="1">
                                                <a:moveTo>
                                                  <a:pt x="6103" y="0"/>
                                                </a:moveTo>
                                                <a:lnTo>
                                                  <a:pt x="5011" y="51"/>
                                                </a:lnTo>
                                                <a:lnTo>
                                                  <a:pt x="3449" y="152"/>
                                                </a:lnTo>
                                                <a:lnTo>
                                                  <a:pt x="1789" y="291"/>
                                                </a:lnTo>
                                                <a:lnTo>
                                                  <a:pt x="0" y="475"/>
                                                </a:lnTo>
                                                <a:lnTo>
                                                  <a:pt x="0" y="11965"/>
                                                </a:lnTo>
                                                <a:lnTo>
                                                  <a:pt x="6103" y="11965"/>
                                                </a:lnTo>
                                                <a:lnTo>
                                                  <a:pt x="6103" y="9621"/>
                                                </a:lnTo>
                                                <a:lnTo>
                                                  <a:pt x="1105" y="9621"/>
                                                </a:lnTo>
                                                <a:lnTo>
                                                  <a:pt x="1105" y="6297"/>
                                                </a:lnTo>
                                                <a:lnTo>
                                                  <a:pt x="1475" y="6243"/>
                                                </a:lnTo>
                                                <a:lnTo>
                                                  <a:pt x="1499" y="6241"/>
                                                </a:lnTo>
                                                <a:lnTo>
                                                  <a:pt x="1514" y="6237"/>
                                                </a:lnTo>
                                                <a:lnTo>
                                                  <a:pt x="1518" y="6237"/>
                                                </a:lnTo>
                                                <a:lnTo>
                                                  <a:pt x="1538" y="6232"/>
                                                </a:lnTo>
                                                <a:lnTo>
                                                  <a:pt x="2389" y="6114"/>
                                                </a:lnTo>
                                                <a:lnTo>
                                                  <a:pt x="3455" y="5986"/>
                                                </a:lnTo>
                                                <a:lnTo>
                                                  <a:pt x="4609" y="5870"/>
                                                </a:lnTo>
                                                <a:lnTo>
                                                  <a:pt x="5691" y="5781"/>
                                                </a:lnTo>
                                                <a:lnTo>
                                                  <a:pt x="6103" y="5752"/>
                                                </a:lnTo>
                                                <a:lnTo>
                                                  <a:pt x="6103" y="0"/>
                                                </a:lnTo>
                                                <a:close/>
                                                <a:moveTo>
                                                  <a:pt x="6103" y="9070"/>
                                                </a:moveTo>
                                                <a:lnTo>
                                                  <a:pt x="5704" y="9097"/>
                                                </a:lnTo>
                                                <a:lnTo>
                                                  <a:pt x="4590" y="9190"/>
                                                </a:lnTo>
                                                <a:lnTo>
                                                  <a:pt x="3424" y="9309"/>
                                                </a:lnTo>
                                                <a:lnTo>
                                                  <a:pt x="2386" y="9436"/>
                                                </a:lnTo>
                                                <a:lnTo>
                                                  <a:pt x="1695" y="9534"/>
                                                </a:lnTo>
                                                <a:lnTo>
                                                  <a:pt x="1691" y="9537"/>
                                                </a:lnTo>
                                                <a:lnTo>
                                                  <a:pt x="1674" y="9539"/>
                                                </a:lnTo>
                                                <a:lnTo>
                                                  <a:pt x="1105" y="9621"/>
                                                </a:lnTo>
                                                <a:lnTo>
                                                  <a:pt x="6103" y="9621"/>
                                                </a:lnTo>
                                                <a:lnTo>
                                                  <a:pt x="6103" y="907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E3E5F3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3" name="Shape 23"/>
                                        <wps:cNvSpPr/>
                                        <wps:spPr>
                                          <a:xfrm>
                                            <a:off x="4655127" y="0"/>
                                            <a:ext cx="2902585" cy="1026414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16164" w="4571" stroke="1">
                                                <a:moveTo>
                                                  <a:pt x="4571" y="13229"/>
                                                </a:moveTo>
                                                <a:lnTo>
                                                  <a:pt x="4341" y="13216"/>
                                                </a:lnTo>
                                                <a:lnTo>
                                                  <a:pt x="4108" y="13204"/>
                                                </a:lnTo>
                                                <a:lnTo>
                                                  <a:pt x="3874" y="13192"/>
                                                </a:lnTo>
                                                <a:lnTo>
                                                  <a:pt x="3638" y="13182"/>
                                                </a:lnTo>
                                                <a:lnTo>
                                                  <a:pt x="3400" y="13173"/>
                                                </a:lnTo>
                                                <a:lnTo>
                                                  <a:pt x="3160" y="13166"/>
                                                </a:lnTo>
                                                <a:lnTo>
                                                  <a:pt x="2919" y="13160"/>
                                                </a:lnTo>
                                                <a:lnTo>
                                                  <a:pt x="2676" y="13155"/>
                                                </a:lnTo>
                                                <a:lnTo>
                                                  <a:pt x="2433" y="13152"/>
                                                </a:lnTo>
                                                <a:lnTo>
                                                  <a:pt x="2188" y="13151"/>
                                                </a:lnTo>
                                                <a:lnTo>
                                                  <a:pt x="1956" y="13151"/>
                                                </a:lnTo>
                                                <a:lnTo>
                                                  <a:pt x="1728" y="13152"/>
                                                </a:lnTo>
                                                <a:lnTo>
                                                  <a:pt x="1495" y="13155"/>
                                                </a:lnTo>
                                                <a:lnTo>
                                                  <a:pt x="1258" y="13159"/>
                                                </a:lnTo>
                                                <a:lnTo>
                                                  <a:pt x="1017" y="13164"/>
                                                </a:lnTo>
                                                <a:lnTo>
                                                  <a:pt x="773" y="13171"/>
                                                </a:lnTo>
                                                <a:lnTo>
                                                  <a:pt x="526" y="13179"/>
                                                </a:lnTo>
                                                <a:lnTo>
                                                  <a:pt x="275" y="13188"/>
                                                </a:lnTo>
                                                <a:lnTo>
                                                  <a:pt x="22" y="13198"/>
                                                </a:lnTo>
                                                <a:lnTo>
                                                  <a:pt x="0" y="13198"/>
                                                </a:lnTo>
                                                <a:lnTo>
                                                  <a:pt x="0" y="16163"/>
                                                </a:lnTo>
                                                <a:lnTo>
                                                  <a:pt x="4571" y="16163"/>
                                                </a:lnTo>
                                                <a:lnTo>
                                                  <a:pt x="4571" y="13229"/>
                                                </a:lnTo>
                                                <a:close/>
                                                <a:moveTo>
                                                  <a:pt x="4571" y="0"/>
                                                </a:moveTo>
                                                <a:lnTo>
                                                  <a:pt x="4458" y="2"/>
                                                </a:lnTo>
                                                <a:lnTo>
                                                  <a:pt x="4346" y="5"/>
                                                </a:lnTo>
                                                <a:lnTo>
                                                  <a:pt x="4234" y="9"/>
                                                </a:lnTo>
                                                <a:lnTo>
                                                  <a:pt x="4124" y="13"/>
                                                </a:lnTo>
                                                <a:lnTo>
                                                  <a:pt x="4014" y="19"/>
                                                </a:lnTo>
                                                <a:lnTo>
                                                  <a:pt x="3906" y="25"/>
                                                </a:lnTo>
                                                <a:lnTo>
                                                  <a:pt x="3798" y="32"/>
                                                </a:lnTo>
                                                <a:lnTo>
                                                  <a:pt x="3691" y="39"/>
                                                </a:lnTo>
                                                <a:lnTo>
                                                  <a:pt x="3586" y="47"/>
                                                </a:lnTo>
                                                <a:lnTo>
                                                  <a:pt x="3481" y="56"/>
                                                </a:lnTo>
                                                <a:lnTo>
                                                  <a:pt x="3377" y="66"/>
                                                </a:lnTo>
                                                <a:lnTo>
                                                  <a:pt x="3274" y="76"/>
                                                </a:lnTo>
                                                <a:lnTo>
                                                  <a:pt x="3173" y="87"/>
                                                </a:lnTo>
                                                <a:lnTo>
                                                  <a:pt x="3072" y="98"/>
                                                </a:lnTo>
                                                <a:lnTo>
                                                  <a:pt x="2972" y="110"/>
                                                </a:lnTo>
                                                <a:lnTo>
                                                  <a:pt x="2874" y="122"/>
                                                </a:lnTo>
                                                <a:lnTo>
                                                  <a:pt x="2777" y="135"/>
                                                </a:lnTo>
                                                <a:lnTo>
                                                  <a:pt x="2681" y="148"/>
                                                </a:lnTo>
                                                <a:lnTo>
                                                  <a:pt x="2586" y="161"/>
                                                </a:lnTo>
                                                <a:lnTo>
                                                  <a:pt x="2492" y="175"/>
                                                </a:lnTo>
                                                <a:lnTo>
                                                  <a:pt x="2399" y="190"/>
                                                </a:lnTo>
                                                <a:lnTo>
                                                  <a:pt x="2308" y="204"/>
                                                </a:lnTo>
                                                <a:lnTo>
                                                  <a:pt x="2218" y="219"/>
                                                </a:lnTo>
                                                <a:lnTo>
                                                  <a:pt x="2129" y="235"/>
                                                </a:lnTo>
                                                <a:lnTo>
                                                  <a:pt x="2042" y="250"/>
                                                </a:lnTo>
                                                <a:lnTo>
                                                  <a:pt x="1956" y="266"/>
                                                </a:lnTo>
                                                <a:lnTo>
                                                  <a:pt x="1871" y="283"/>
                                                </a:lnTo>
                                                <a:lnTo>
                                                  <a:pt x="1788" y="299"/>
                                                </a:lnTo>
                                                <a:lnTo>
                                                  <a:pt x="1706" y="315"/>
                                                </a:lnTo>
                                                <a:lnTo>
                                                  <a:pt x="1625" y="332"/>
                                                </a:lnTo>
                                                <a:lnTo>
                                                  <a:pt x="1546" y="349"/>
                                                </a:lnTo>
                                                <a:lnTo>
                                                  <a:pt x="1392" y="383"/>
                                                </a:lnTo>
                                                <a:lnTo>
                                                  <a:pt x="1244" y="417"/>
                                                </a:lnTo>
                                                <a:lnTo>
                                                  <a:pt x="1103" y="451"/>
                                                </a:lnTo>
                                                <a:lnTo>
                                                  <a:pt x="967" y="485"/>
                                                </a:lnTo>
                                                <a:lnTo>
                                                  <a:pt x="838" y="518"/>
                                                </a:lnTo>
                                                <a:lnTo>
                                                  <a:pt x="716" y="551"/>
                                                </a:lnTo>
                                                <a:lnTo>
                                                  <a:pt x="601" y="583"/>
                                                </a:lnTo>
                                                <a:lnTo>
                                                  <a:pt x="493" y="615"/>
                                                </a:lnTo>
                                                <a:lnTo>
                                                  <a:pt x="392" y="645"/>
                                                </a:lnTo>
                                                <a:lnTo>
                                                  <a:pt x="254" y="687"/>
                                                </a:lnTo>
                                                <a:lnTo>
                                                  <a:pt x="133" y="726"/>
                                                </a:lnTo>
                                                <a:lnTo>
                                                  <a:pt x="0" y="770"/>
                                                </a:lnTo>
                                                <a:lnTo>
                                                  <a:pt x="0" y="9885"/>
                                                </a:lnTo>
                                                <a:lnTo>
                                                  <a:pt x="217" y="9876"/>
                                                </a:lnTo>
                                                <a:lnTo>
                                                  <a:pt x="517" y="9866"/>
                                                </a:lnTo>
                                                <a:lnTo>
                                                  <a:pt x="835" y="9856"/>
                                                </a:lnTo>
                                                <a:lnTo>
                                                  <a:pt x="1174" y="9847"/>
                                                </a:lnTo>
                                                <a:lnTo>
                                                  <a:pt x="1538" y="9840"/>
                                                </a:lnTo>
                                                <a:lnTo>
                                                  <a:pt x="1663" y="9840"/>
                                                </a:lnTo>
                                                <a:lnTo>
                                                  <a:pt x="1738" y="9839"/>
                                                </a:lnTo>
                                                <a:lnTo>
                                                  <a:pt x="1886" y="9838"/>
                                                </a:lnTo>
                                                <a:lnTo>
                                                  <a:pt x="2248" y="9838"/>
                                                </a:lnTo>
                                                <a:lnTo>
                                                  <a:pt x="2468" y="9839"/>
                                                </a:lnTo>
                                                <a:lnTo>
                                                  <a:pt x="2701" y="9842"/>
                                                </a:lnTo>
                                                <a:lnTo>
                                                  <a:pt x="2952" y="9847"/>
                                                </a:lnTo>
                                                <a:lnTo>
                                                  <a:pt x="3223" y="9853"/>
                                                </a:lnTo>
                                                <a:lnTo>
                                                  <a:pt x="3354" y="9857"/>
                                                </a:lnTo>
                                                <a:lnTo>
                                                  <a:pt x="3740" y="9872"/>
                                                </a:lnTo>
                                                <a:lnTo>
                                                  <a:pt x="4144" y="9890"/>
                                                </a:lnTo>
                                                <a:lnTo>
                                                  <a:pt x="4485" y="9907"/>
                                                </a:lnTo>
                                                <a:lnTo>
                                                  <a:pt x="4571" y="9912"/>
                                                </a:lnTo>
                                                <a:lnTo>
                                                  <a:pt x="4571" y="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FEE9DE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</wpg:grpSp>
                                  </wpg:grpSp>
                                </wpg:grpSp>
                              </wpg:grpSp>
                            </wpg:grpSp>
                          </wpg:grpSp>
                        </wpg:grpSp>
                      </wpg:grpSp>
                    </wpg:grpSp>
                  </wpg:wgp>
                </a:graphicData>
              </a:graphic>
            </wp:anchor>
          </w:drawing>
        </mc:Choice>
        <mc:Fallback>
          <w:drawing>
            <wp:anchor distT="0" distB="0" distL="0" distR="0" simplePos="0" relativeHeight="251660288" behindDoc="1" locked="0" layoutInCell="1" allowOverlap="1">
              <wp:simplePos x="0" y="0"/>
              <wp:positionH relativeFrom="column">
                <wp:posOffset>-761999</wp:posOffset>
              </wp:positionH>
              <wp:positionV relativeFrom="paragraph">
                <wp:posOffset>0</wp:posOffset>
              </wp:positionV>
              <wp:extent cx="7557712" cy="10270358"/>
              <wp:effectExtent l="0" t="0" r="0" b="0"/>
              <wp:wrapNone/>
              <wp:docPr id="1718709744" name="image4.png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1253137178" name="image4.png"/>
                      <pic:cNvPicPr/>
                    </pic:nvPicPr>
                    <pic:blipFill>
                      <a:blip xmlns:r="http://schemas.openxmlformats.org/officeDocument/2006/relationships" r:embed="rId2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7557712" cy="10270358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mc:Fallback>
      </mc:AlternateContent>
    </w:r>
    <w:r w:rsidRPr="00000000">
      <mc:AlternateContent>
        <mc:Choice Requires="wps">
          <w:drawing>
            <wp:anchor distT="0" distB="0" distL="114300" distR="114300" simplePos="0" relativeHeight="251661312" behindDoc="0" locked="0" layoutInCell="1" allowOverlap="1">
              <wp:simplePos x="0" y="0"/>
              <wp:positionH relativeFrom="column">
                <wp:posOffset>-322734</wp:posOffset>
              </wp:positionH>
              <wp:positionV relativeFrom="paragraph">
                <wp:posOffset>9220200</wp:posOffset>
              </wp:positionV>
              <wp:extent cx="6496050" cy="10800"/>
              <wp:effectExtent l="0" t="0" r="0" b="0"/>
              <wp:wrapNone/>
              <wp:docPr id="1" name="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2227487" y="3780000"/>
                        <a:ext cx="6237027" cy="0"/>
                      </a:xfrm>
                      <a:prstGeom prst="straightConnector1">
                        <a:avLst/>
                      </a:prstGeom>
                      <a:noFill/>
                      <a:ln w="12700">
                        <a:solidFill>
                          <a:schemeClr val="accent1"/>
                        </a:solidFill>
                        <a:prstDash val="solid"/>
                        <a:miter lim="800000"/>
                        <a:headEnd w="sm" len="sm"/>
                        <a:tailEnd w="sm" len="sm"/>
                      </a:ln>
                    </wps:spPr>
                    <wps:bodyPr spcFirstLastPara="1" wrap="square" lIns="91425" tIns="91425" rIns="91425" bIns="91425" anchor="ctr" anchorCtr="0"/>
                  </wps:wsp>
                </a:graphicData>
              </a:graphic>
            </wp:anchor>
          </w:drawing>
        </mc:Choice>
        <mc:Fallback>
          <w:drawing>
            <wp:anchor distT="0" distB="0" distL="114300" distR="114300" simplePos="0" relativeHeight="251662336" behindDoc="0" locked="0" layoutInCell="1" allowOverlap="1">
              <wp:simplePos x="0" y="0"/>
              <wp:positionH relativeFrom="column">
                <wp:posOffset>-322734</wp:posOffset>
              </wp:positionH>
              <wp:positionV relativeFrom="paragraph">
                <wp:posOffset>9220200</wp:posOffset>
              </wp:positionV>
              <wp:extent cx="6496050" cy="10800"/>
              <wp:effectExtent l="0" t="0" r="0" b="0"/>
              <wp:wrapNone/>
              <wp:docPr id="368049719" name="image3.png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356243872" name="image3.png"/>
                      <pic:cNvPicPr/>
                    </pic:nvPicPr>
                    <pic:blipFill>
                      <a:blip xmlns:r="http://schemas.openxmlformats.org/officeDocument/2006/relationships" r:embed="rId2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6496050" cy="10800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mc:Fallback>
      </mc:AlternateContent>
    </w:r>
    <w:r w:rsidRPr="00000000">
      <w:drawing>
        <wp:anchor simplePos="0" relativeHeight="251659264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6324600"/>
          <wp:wrapNone/>
          <wp:docPr id="100028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29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3"/>
                  <a:stretch>
                    <a:fillRect/>
                  </a:stretch>
                </pic:blipFill>
                <pic:spPr>
                  <a:xfrm>
                    <a:off x="0" y="0"/>
                    <a:ext cx="381000" cy="63246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TrueTypeFonts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0000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Calibri"/>
        <w:sz w:val="22"/>
        <w:szCs w:val="22"/>
        <w:lang w:val="pt-BR" w:eastAsia="en-US" w:bidi="ar-SA"/>
      </w:rPr>
    </w:rPrDefault>
    <w:pPrDefault>
      <w:pPr>
        <w:spacing w:after="160" w:line="25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</w:style>
  <w:style w:type="paragraph" w:styleId="Heading1">
    <w:name w:val="heading 1"/>
    <w:basedOn w:val="Normal"/>
    <w:next w:val="Normal"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Heading2">
    <w:name w:val="heading 2"/>
    <w:basedOn w:val="Normal"/>
    <w:next w:val="Normal"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Heading3">
    <w:name w:val="heading 3"/>
    <w:basedOn w:val="Normal"/>
    <w:next w:val="Normal"/>
    <w:pPr>
      <w:spacing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Heading4">
    <w:name w:val="heading 4"/>
    <w:basedOn w:val="Normal"/>
    <w:next w:val="Normal"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Heading5">
    <w:name w:val="heading 5"/>
    <w:basedOn w:val="Normal"/>
    <w:next w:val="Normal"/>
    <w:pPr>
      <w:keepNext/>
      <w:keepLines/>
      <w:spacing w:before="220" w:after="40"/>
      <w:outlineLvl w:val="4"/>
    </w:pPr>
    <w:rPr>
      <w:b/>
      <w:bCs/>
    </w:rPr>
  </w:style>
  <w:style w:type="paragraph" w:styleId="Heading6">
    <w:name w:val="heading 6"/>
    <w:basedOn w:val="Normal"/>
    <w:next w:val="Normal"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pPr>
      <w:keepNext/>
      <w:keepLines/>
      <w:spacing w:before="480" w:after="120"/>
    </w:pPr>
    <w:rPr>
      <w:b/>
      <w:bCs/>
      <w:sz w:val="72"/>
      <w:szCs w:val="72"/>
    </w:rPr>
  </w:style>
  <w:style w:type="paragraph" w:styleId="Subtitle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image" Target="media/image1.png" /><Relationship Id="rId5" Type="http://schemas.openxmlformats.org/officeDocument/2006/relationships/header" Target="header1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footer" Target="footer3.xml" /><Relationship Id="rId9" Type="http://schemas.openxmlformats.org/officeDocument/2006/relationships/theme" Target="theme/theme1.xml" /></Relationships>
</file>

<file path=word/_rels/fontTable.xml.rels>&#65279;<?xml version="1.0" encoding="utf-8" standalone="yes"?><Relationships xmlns="http://schemas.openxmlformats.org/package/2006/relationships"><Relationship Id="rId1" Type="http://schemas.openxmlformats.org/officeDocument/2006/relationships/font" Target="fonts/font1.odttf" /><Relationship Id="rId2" Type="http://schemas.openxmlformats.org/officeDocument/2006/relationships/font" Target="fonts/font2.odttf" /><Relationship Id="rId3" Type="http://schemas.openxmlformats.org/officeDocument/2006/relationships/font" Target="fonts/font3.odttf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media/image3.png" /><Relationship Id="rId3" Type="http://schemas.openxmlformats.org/officeDocument/2006/relationships/image" Target="media/image4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