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Alcebíades de Souza,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79609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1D9BCD6-020F-4044-BFB6-495210FF1D9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0D6E4FD-2A65-4AA6-8815-73046C1F2ED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4335A7E-C819-42F9-806C-AA97A219949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61544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6762301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826166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656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6381959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9041927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