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Peppina Ongaro,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94447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36F715E-BCAF-4171-BE8B-ED4748B49C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62FBFCF-99DE-4029-9B7B-75DE50B6746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056D0D0-8B83-4B02-A1A9-A0D8F70011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2520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76635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353344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38296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49185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59345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