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José Ravagnani,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514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43BFE80-6A1B-4A1F-9F74-7C69BF138E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5276DE2-E5D5-4E4B-BE46-4427F18694E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5A54349-24AB-41B5-8F9B-0E2F0133B5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5380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37171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8355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19383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30410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757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