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de Paula, Parque Residencial Regina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8446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3DB82CA-730B-4992-A25F-083E6214535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457EFF-F35E-419F-888E-BC122F80666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B62C56B-F9B2-4718-A443-ABB8CD4B18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228974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36303058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937571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937937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486846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783770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