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Bogotá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25, 80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822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93163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903a1b9411446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dce5ee49-b741-4fc2-8e8c-9d1771e2f7e4.png" Id="R0866b6b8b5544f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ce5ee49-b741-4fc2-8e8c-9d1771e2f7e4.png" Id="Re0903a1b941144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