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Santa Gertrudes,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47539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D6BC197-7EFC-4B7C-A0D5-DB8A6E478F6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3669246-33B9-4CAC-9F63-80955A9A084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106A1D8-2997-4084-84A5-61DCE6966C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22371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793576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8673969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324615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1207453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950113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