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Santo Antônio da Posse, Parque Nova Veneza/Inocoop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18 de agosto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34477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D5CEE57-58C4-4D27-AD56-AC31DBACECD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D26D78F-7D5F-44EF-936D-3E509C43E9B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D395B29-F333-4CC4-9B74-0B5792E74A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004847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881325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8274047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884019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8280774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810952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