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Adelina Giometi França,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779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E84457E-A32D-4B29-BD1F-1E840848E73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A245AD6-45C4-4CA0-AF56-F6EC85E84F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AC33A9A-AD3D-44C8-BBEA-CDD1ABA0E2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806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11375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03487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8546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4083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75930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