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30/2026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WELLINGTON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Denomina a Rua 05 do Loteamento Residencial Villa Flórida de “RUA FERMIANO SEBASTIÃO GONÇALVES”.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