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Margarida Dias de Sá Jatobá,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30416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4039126-4F09-491C-B369-6797F483079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7C0A2DB-D4DE-4F75-A758-3A8B8E99355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6D5AC6A-06BC-467C-A898-EAD9BCFBBD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2159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19184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37346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52784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714649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29577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