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Riachuelo,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59158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8A9115C-A58D-4DF0-A226-6C908A472CE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FE4C5E9-1C9B-4D24-B5FD-3A4F85A8FA4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B89F234-54FA-4489-A7E8-DDE82AD12C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8391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037301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67063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29317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75682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595903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