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Vermelho, Parque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308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33E178-1308-4AD3-A059-EAC9BEFF16D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1EB1312-5BF0-43B9-B7E0-A8740C4353F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2FDFEDC-0876-447E-AC1E-CA7A0ABFC2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6343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8511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89142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5430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77977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3977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