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Guedes de Moraes,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020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07D0A6-3B0D-45D1-9E42-EC2FB95B1C2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BA28644-97C4-4B7C-9737-A9A28CE3AB4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BCE586C-E30F-453A-9F08-92EDD2F935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3626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5506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06203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94636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5829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7245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