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Avance Viel, Jardim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3856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3D3B6B7-EC3C-4949-9521-B20D1279D5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5008D4A-AF08-49C8-B694-0AFA1A6F6B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B70BD0E-8699-49F2-9E2C-CDAF903542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2986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58475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91825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50364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42521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54087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