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Amélia França Chisto, Jardim Paraíso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2636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7D40838-25C3-43E4-B7FE-6CAADC690AD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DD0F4E8-6E79-4FE5-9A8D-6F099E339FE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85F8B42-15AB-4CD0-8C2E-E0D34C8DCB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26602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8289825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602144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96922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63120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13993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