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Izidoro Cestari,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9756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D1836C-48C6-45E7-825B-AD7B2FB90EE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78A09B-8435-4C52-A663-27E69B46ACF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ACEF45C-5AB9-4284-90EE-07F4AA82AF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04789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70983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36803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77961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42362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47555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