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Maranhão,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09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80ACB7-0410-48C0-9595-B6051905135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9FA7AD0-888F-4CF9-B2E1-A0478E733E8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23541E8-0971-456C-8EF6-4D9FCEF903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838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96868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84639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09161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30809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903657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