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BB6" w:rsidRPr="005A30DC" w:rsidP="00994BB6" w14:paraId="1D294D3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548523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12B89F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4FCA6C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23B517A7" w14:textId="3B2B2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3D1E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994BB6" w:rsidRPr="005A30DC" w:rsidP="00994BB6" w14:paraId="755934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4FE343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2132E" w:rsidP="00FB3A40" w14:paraId="081566D9" w14:textId="4E9679E1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1418"/>
        <w:jc w:val="both"/>
      </w:pPr>
      <w:r w:rsidRPr="002D76F7">
        <w:rPr>
          <w:b/>
          <w:bCs/>
        </w:rPr>
        <w:t>Indico</w:t>
      </w:r>
      <w:r>
        <w:t xml:space="preserve"> ao Exmo. Sr. Prefeito Municipal, bem como ao </w:t>
      </w:r>
      <w:r w:rsidR="00DE3A67">
        <w:t xml:space="preserve">setor </w:t>
      </w:r>
      <w:r>
        <w:t>competente, a</w:t>
      </w:r>
      <w:r w:rsidR="009D002C">
        <w:t xml:space="preserve"> </w:t>
      </w:r>
      <w:r w:rsidRPr="009D002C" w:rsidR="009D002C">
        <w:t>realização de manutenção completa da iluminação pública em toda a extensão</w:t>
      </w:r>
      <w:r w:rsidR="009D002C">
        <w:t xml:space="preserve"> da Avenida Vereador Antônio Pereira </w:t>
      </w:r>
      <w:r w:rsidR="00DE3A67">
        <w:t>de Camargo</w:t>
      </w:r>
      <w:r w:rsidR="009D002C">
        <w:t xml:space="preserve"> Neto</w:t>
      </w:r>
      <w:r w:rsidR="002D76F7">
        <w:t xml:space="preserve">, localizada no </w:t>
      </w:r>
      <w:r w:rsidR="009D002C">
        <w:t xml:space="preserve">Jardim </w:t>
      </w:r>
      <w:r w:rsidR="009D002C">
        <w:t>Dall’Orto</w:t>
      </w:r>
      <w:r w:rsidR="009D002C">
        <w:t>.</w:t>
      </w:r>
    </w:p>
    <w:p w:rsidR="006A120D" w:rsidP="00FB3A40" w14:paraId="60254396" w14:textId="616FB22A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1418"/>
        <w:jc w:val="both"/>
      </w:pPr>
      <w:r w:rsidRPr="006A120D">
        <w:t>A presente indicação se justifica pela existência de pontos com iluminação precária ou inoperante ao longo da via, comprometendo a visibilidade e a segurança dos usuários, sobretudo no período noturno.</w:t>
      </w:r>
    </w:p>
    <w:p w:rsidR="00994BB6" w:rsidP="00C2132E" w14:paraId="177BFA19" w14:textId="542E7F4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1898744</wp:posOffset>
            </wp:positionH>
            <wp:positionV relativeFrom="paragraph">
              <wp:posOffset>356235</wp:posOffset>
            </wp:positionV>
            <wp:extent cx="1885950" cy="1315593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4471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15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30DC">
        <w:tab/>
      </w:r>
      <w:r w:rsidRPr="005A30DC">
        <w:rPr>
          <w:rFonts w:eastAsia="Arial"/>
          <w:bCs/>
          <w:color w:val="000000"/>
        </w:rPr>
        <w:tab/>
        <w:t xml:space="preserve">Sala das Sessões, </w:t>
      </w:r>
      <w:r w:rsidR="00A12E2A">
        <w:rPr>
          <w:rFonts w:eastAsia="Arial"/>
          <w:bCs/>
          <w:color w:val="000000"/>
        </w:rPr>
        <w:t>2</w:t>
      </w:r>
      <w:r w:rsidR="00915619">
        <w:rPr>
          <w:rFonts w:eastAsia="Arial"/>
          <w:bCs/>
          <w:color w:val="000000"/>
        </w:rPr>
        <w:t>3</w:t>
      </w:r>
      <w:r w:rsidR="00C2132E">
        <w:rPr>
          <w:rFonts w:eastAsia="Arial"/>
          <w:bCs/>
          <w:color w:val="000000"/>
        </w:rPr>
        <w:t xml:space="preserve"> </w:t>
      </w:r>
      <w:r>
        <w:rPr>
          <w:rFonts w:eastAsia="Arial"/>
          <w:bCs/>
          <w:color w:val="000000"/>
        </w:rPr>
        <w:t>de</w:t>
      </w:r>
      <w:r w:rsidR="00915619">
        <w:rPr>
          <w:rFonts w:eastAsia="Arial"/>
          <w:bCs/>
          <w:color w:val="000000"/>
        </w:rPr>
        <w:t xml:space="preserve"> </w:t>
      </w:r>
      <w:r w:rsidR="0026000E">
        <w:rPr>
          <w:rFonts w:eastAsia="Arial"/>
          <w:bCs/>
          <w:color w:val="000000"/>
        </w:rPr>
        <w:t>abril de</w:t>
      </w:r>
      <w:r w:rsidRPr="005A30DC">
        <w:rPr>
          <w:rFonts w:eastAsia="Arial"/>
          <w:bCs/>
          <w:color w:val="000000"/>
        </w:rPr>
        <w:t xml:space="preserve"> 202</w:t>
      </w:r>
      <w:r>
        <w:rPr>
          <w:rFonts w:eastAsia="Arial"/>
          <w:bCs/>
          <w:color w:val="000000"/>
        </w:rPr>
        <w:t>6</w:t>
      </w:r>
      <w:r w:rsidRPr="005A30DC">
        <w:rPr>
          <w:rFonts w:eastAsia="Arial"/>
          <w:bCs/>
          <w:color w:val="000000"/>
        </w:rPr>
        <w:t>.</w:t>
      </w:r>
    </w:p>
    <w:p w:rsidR="00994BB6" w:rsidP="00994BB6" w14:paraId="61DC51FF" w14:textId="4B92A77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6D3C339" w14:textId="1E26852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225BA910" w14:textId="635A42B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50999" w:rsidP="00994BB6" w14:paraId="10240E5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50999" w:rsidP="00994BB6" w14:paraId="09326CB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94BB6" w:rsidP="00450999" w14:paraId="0C613E00" w14:textId="5247025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94BB6" w:rsidP="00450999" w14:paraId="0DAABFA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994BB6" w:rsidRPr="00994BB6" w:rsidP="00450999" w14:paraId="68F89FE6" w14:textId="166DCEF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994BB6" w:rsidRPr="005A30DC" w:rsidP="00994BB6" w14:paraId="251B31D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1F53F1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72517C6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94BB6" w:rsidRPr="005A30DC" w:rsidP="00994BB6" w14:paraId="3B1EF2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762E5F96" w14:textId="77777777"/>
    <w:sectPr w:rsidSect="008858A6">
      <w:headerReference w:type="default" r:id="rId5"/>
      <w:footerReference w:type="default" r:id="rId6"/>
      <w:pgSz w:w="11908" w:h="16840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94BB6" w14:paraId="75F7696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94BB6" w14:paraId="2F92C9A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2A6FBF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9959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6"/>
    <w:rsid w:val="00011A26"/>
    <w:rsid w:val="00132BC0"/>
    <w:rsid w:val="00141D49"/>
    <w:rsid w:val="00145045"/>
    <w:rsid w:val="0026000E"/>
    <w:rsid w:val="00287D1B"/>
    <w:rsid w:val="002D76F7"/>
    <w:rsid w:val="003C455E"/>
    <w:rsid w:val="003D1E23"/>
    <w:rsid w:val="00447487"/>
    <w:rsid w:val="00450999"/>
    <w:rsid w:val="004C5EED"/>
    <w:rsid w:val="00511EDD"/>
    <w:rsid w:val="005841F6"/>
    <w:rsid w:val="005A30DC"/>
    <w:rsid w:val="005A3347"/>
    <w:rsid w:val="00676E06"/>
    <w:rsid w:val="00685499"/>
    <w:rsid w:val="006A120D"/>
    <w:rsid w:val="00760C27"/>
    <w:rsid w:val="007C3B17"/>
    <w:rsid w:val="007D664A"/>
    <w:rsid w:val="007F504C"/>
    <w:rsid w:val="008413EF"/>
    <w:rsid w:val="008858A6"/>
    <w:rsid w:val="00915619"/>
    <w:rsid w:val="00967049"/>
    <w:rsid w:val="00994BB6"/>
    <w:rsid w:val="009D002C"/>
    <w:rsid w:val="00A12E2A"/>
    <w:rsid w:val="00A933D3"/>
    <w:rsid w:val="00AA6E8C"/>
    <w:rsid w:val="00C2132E"/>
    <w:rsid w:val="00DE3A67"/>
    <w:rsid w:val="00E830C7"/>
    <w:rsid w:val="00EC328C"/>
    <w:rsid w:val="00F4231C"/>
    <w:rsid w:val="00F77518"/>
    <w:rsid w:val="00F83671"/>
    <w:rsid w:val="00FB3A40"/>
    <w:rsid w:val="00FB7EAD"/>
    <w:rsid w:val="00FC1835"/>
    <w:rsid w:val="00FC7F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90B88-35A9-45D0-965C-3635EBF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EA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94BB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4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4BB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9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4BB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9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B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4B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4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94BB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9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16</cp:revision>
  <dcterms:created xsi:type="dcterms:W3CDTF">2026-04-22T16:21:00Z</dcterms:created>
  <dcterms:modified xsi:type="dcterms:W3CDTF">2026-04-22T16:40:00Z</dcterms:modified>
</cp:coreProperties>
</file>