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Três,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711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18BED4-EA0C-4175-A737-58994186B05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A49656-C828-4952-A89C-F526F7125FD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36E4FEE-E74F-4454-99C2-3508AEF64A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6062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725723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099623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04736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10598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24798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