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Osvaldo Vacari, Jardim Maria Antonia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75278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982F6CD-FDB1-4C5A-A8C9-DA1D8D6A681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CBAC302-EC31-4F17-B651-9A5295BEC59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D657BDA-2C7D-483E-8AF0-D3B1D348AC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44763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7828767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2672119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9754795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9597513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7465985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