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Soraya Gonzales,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590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3CDC137-43EF-437B-B6F4-58BA5C3E790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9E8BF92-613A-4E95-9EEE-1C8DC534363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D06AA4A-59D7-47B4-99CC-82ECAE5874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187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37170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94196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55486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7859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44592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