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Quinze de Novembro,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17374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FB7EAD0-89E6-4B74-B8E8-173ED1E199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97C95C-B87C-406A-99ED-A93235A556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8A1FA99-BF8A-4403-9528-042346246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8732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56582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01757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46237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832698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9851344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