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Nunes de Oliveira,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551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59E241-9A96-47E5-8F5A-F4B6978AD0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1C0469D-95B4-44E5-9FB5-C5D0EAAECC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0DF9415-F665-4AD8-950D-B7E7D7721C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5970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003891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97829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78207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32926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64523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