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Augusto Batista Marson, Jardim Consteca,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3635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671E3F1-0D8F-40F4-96C8-CF24B3731DA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A5E2427-A179-406C-99AC-2F7D1A286CA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742462E-F75C-44A8-A67E-3457A61693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57100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8474136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571661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2941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835224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27166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