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Joaquim Carvalho, Jardim Consteca,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8334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221259E-B8F2-412B-B716-223E45D862D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3E12B77-B2C5-43D1-8A7C-A07B1A59B19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58CEF98-F05A-4FB2-8212-47C42CBECA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109561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2255779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25979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879595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423356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784850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