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Aparecido Cunha,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8340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9F359CA-D535-44E3-BE70-342E2B6D381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A023BC8-2296-4C80-825E-9F24D2A31FA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7556A98-F451-4E48-8854-0C424E5F3E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8382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6591138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841764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82843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303714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33477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