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Paulo Apóstolo,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928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303947-6CAC-4348-A2E0-7ADC3385F2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4D709C-3896-4AEC-A341-87B3F5D5F44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473712-DCFE-4879-9363-98E5C984A0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2506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81092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17185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96966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092993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84185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