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Joana Mancini Ongaro,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061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FE2F7D-F757-4482-88E6-0BC22D7A8D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125EE05-033C-43F5-9480-B81529BBF8F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929F8B9-27E5-4BED-8F23-480933062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1166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321091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97105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97036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54393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75353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