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Oito, Chácara Estrela D'Alva,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03347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8112F41-F177-4977-800F-F20F41DF80C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65A17C7-8C17-41D5-972E-9A0CC0DE991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223E511-8B6B-4380-BF41-2BDBCD6D12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115640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0716148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792941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824418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7207744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893818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