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Oito, Chácara Estrela D'Alva,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3347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8112F41-F177-4977-800F-F20F41DF80C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5A17C7-8C17-41D5-972E-9A0CC0DE99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23E511-8B6B-4380-BF41-2BDBCD6D12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1564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0716148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79294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82441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20774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89381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