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Luís Entrich, 355 -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Luís Entrich, 355 - Pq. Bandeirantes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3941096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29979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CE0A8F7-63DB-4B1C-8D20-79910206595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84F41C6-EC27-4011-9D64-A43AFE14688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2636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729858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8336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416393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36981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1698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