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Manoel de Souza,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507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C557285-D3FF-441B-A6E7-F26F450398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3BFEFA7-ADA7-4CFB-AEC9-234264E508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B98120F-E443-4F51-96B4-4C2E233B5A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0303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7649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87185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94060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66545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27594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