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Remoção de Arvore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Valdemar Prado, 257 JD. Santa Madalena - Sumaré.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98194289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79449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F0AC15F-8A31-4325-AAA7-933EB7764CC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9F883AC-9E21-4819-97B0-C705DC1EE12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3457264-6086-452D-A951-0642465F01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92119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223981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033852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2171079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941185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