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64DE6" w:rsidRPr="00664DE6" w:rsidP="00664DE6" w14:paraId="2AADA9F8" w14:textId="062EA6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B25A9A" w:rsidR="00B25A9A">
        <w:rPr>
          <w:rFonts w:ascii="Bookman Old Style" w:hAnsi="Bookman Old Style" w:cs="Arial"/>
          <w:sz w:val="24"/>
          <w:szCs w:val="24"/>
        </w:rPr>
        <w:t xml:space="preserve"> </w:t>
      </w:r>
      <w:r w:rsidRPr="00664DE6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664DE6">
        <w:rPr>
          <w:rFonts w:ascii="Bookman Old Style" w:hAnsi="Bookman Old Style" w:cs="Arial"/>
          <w:b/>
          <w:bCs/>
          <w:sz w:val="24"/>
          <w:szCs w:val="24"/>
        </w:rPr>
        <w:t>ANÁLISE TÉCNICA PARA A IMPLANTAÇÃO DE REDUTORES DE VELOCIDADE</w:t>
      </w:r>
      <w:r w:rsidRPr="00664DE6">
        <w:rPr>
          <w:rFonts w:ascii="Bookman Old Style" w:hAnsi="Bookman Old Style" w:cs="Arial"/>
          <w:sz w:val="24"/>
          <w:szCs w:val="24"/>
        </w:rPr>
        <w:t xml:space="preserve"> (lombadas) em pontos estratégicos da Rua José </w:t>
      </w:r>
      <w:r w:rsidRPr="00664DE6">
        <w:rPr>
          <w:rFonts w:ascii="Bookman Old Style" w:hAnsi="Bookman Old Style" w:cs="Arial"/>
          <w:sz w:val="24"/>
          <w:szCs w:val="24"/>
        </w:rPr>
        <w:t>Noveletto</w:t>
      </w:r>
      <w:r w:rsidRPr="00664DE6">
        <w:rPr>
          <w:rFonts w:ascii="Bookman Old Style" w:hAnsi="Bookman Old Style" w:cs="Arial"/>
          <w:sz w:val="24"/>
          <w:szCs w:val="24"/>
        </w:rPr>
        <w:t>, no Jardim João Paulo II.</w:t>
      </w:r>
    </w:p>
    <w:p w:rsidR="00664DE6" w:rsidRPr="00664DE6" w:rsidP="00664DE6" w14:paraId="635E4D9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64DE6" w14:paraId="43354CE6" w14:textId="33D339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64DE6">
        <w:rPr>
          <w:rFonts w:ascii="Bookman Old Style" w:hAnsi="Bookman Old Style" w:cs="Arial"/>
          <w:sz w:val="24"/>
          <w:szCs w:val="24"/>
        </w:rPr>
        <w:t>A solicitação se faz necessária, tendo em vista que a via apresenta intenso fluxo de veículos e concentra estabelecimentos comerciais, o que aumenta significativamente a circulação de pedestres e a necessidade de travessias frequentes. Essa dinâmica tem gerado situações de risco em razão do excesso de velocidade praticado por parte dos condutores. A realização de estudo técnico permitirá definir os locais mais adequados para a implantação dos dispositivos de moderação de tráfego, contribuindo para a organização do trânsito, a redução de acidentes e a garantia de maior segurança para moradores, comerciantes e usuários da via.</w:t>
      </w: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101938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52A37"/>
    <w:rsid w:val="00171966"/>
    <w:rsid w:val="00185927"/>
    <w:rsid w:val="00190B03"/>
    <w:rsid w:val="001A7C0E"/>
    <w:rsid w:val="001C5285"/>
    <w:rsid w:val="001D604F"/>
    <w:rsid w:val="001D63FF"/>
    <w:rsid w:val="001F3D4E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64DE6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23F4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173C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25A9A"/>
    <w:rsid w:val="00B4025B"/>
    <w:rsid w:val="00B61CCA"/>
    <w:rsid w:val="00B93B26"/>
    <w:rsid w:val="00B93DA9"/>
    <w:rsid w:val="00BA179C"/>
    <w:rsid w:val="00BA3AC2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09CE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2026-02-20T17:12:00Z</dcterms:created>
  <dcterms:modified xsi:type="dcterms:W3CDTF">2026-02-20T17:12:00Z</dcterms:modified>
</cp:coreProperties>
</file>