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Retirada de Entulho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Aurélio Menuzzo, 427 - Bordon 2.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Retirada de Entulho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Aurélio Menuzzo, 427 - Bordon 2.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O acúmulo de entulho vem causando transtornos à população local, especialmente quanto à presença de animais sinantrópicos. 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19 de fevereiro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54711191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462564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977661ED-598D-45BE-B39A-DA78670E2416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283A8806-0573-4C14-A2B1-AAC3B5E67F39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38304114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0258308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113722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49703047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3491324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7608350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