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José Antônio Alves, 71 - Bordon 1.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Recapeamento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José Antônio Alves, 71 - Bordon 1.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buraco vem causando transtornos à população, especialmente em períodos de chuva.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124509656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58570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A0EF0A5-4A50-46B0-B51C-528A8190E64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71B85A2B-E2CC-4A34-B0A2-0380C1E4FEA2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224719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6524551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93165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7479645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51385212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74935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