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C Residencial Recanto das Árvores (CDHU).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816752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013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8F4490E-FD3A-4D77-94A4-03452372C06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365AB09-48DF-43BA-8236-D4537EF7D0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BA8A2C-24E6-46EA-9B5C-61CA5F1F0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6212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28036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79383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627263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61053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